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7E" w:rsidRPr="007E0954" w:rsidRDefault="00431A7D" w:rsidP="00F11B7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  <w:r w:rsidR="00F11B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 рабочей программе учебного предмета </w:t>
      </w:r>
      <w:r w:rsidR="00F11B7E" w:rsidRPr="007E095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F11B7E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Обществознание</w:t>
      </w:r>
      <w:r w:rsidR="00F11B7E" w:rsidRPr="007E095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(базовый)</w:t>
      </w:r>
      <w:r w:rsidR="00F11B7E" w:rsidRPr="007E09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10-11 классах </w:t>
      </w:r>
    </w:p>
    <w:p w:rsidR="00431A7D" w:rsidRPr="005E728D" w:rsidRDefault="00431A7D" w:rsidP="00431A7D">
      <w:pPr>
        <w:tabs>
          <w:tab w:val="center" w:pos="6058"/>
        </w:tabs>
        <w:spacing w:after="0"/>
        <w:ind w:left="-17" w:firstLine="5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E728D">
        <w:rPr>
          <w:rFonts w:ascii="Times New Roman" w:eastAsia="Times New Roman" w:hAnsi="Times New Roman"/>
          <w:sz w:val="28"/>
          <w:szCs w:val="28"/>
          <w:lang w:eastAsia="ru-RU"/>
        </w:rPr>
        <w:t>Рабочая  программа</w:t>
      </w:r>
      <w:proofErr w:type="gramEnd"/>
      <w:r w:rsidRPr="005E728D">
        <w:rPr>
          <w:rFonts w:ascii="Times New Roman" w:eastAsia="Times New Roman" w:hAnsi="Times New Roman"/>
          <w:sz w:val="28"/>
          <w:szCs w:val="28"/>
          <w:lang w:eastAsia="ru-RU"/>
        </w:rPr>
        <w:t xml:space="preserve">  по  обществознанию  среднего общего образования Муниципального бюджетного общеобразовательного учреждения «Средняя общеобразовательная школа №14» г. Назарово Красноярского края составлена на основании</w:t>
      </w:r>
      <w:r w:rsidRPr="005E728D">
        <w:rPr>
          <w:rFonts w:ascii="Times New Roman" w:hAnsi="Times New Roman"/>
          <w:sz w:val="28"/>
          <w:szCs w:val="28"/>
        </w:rPr>
        <w:t xml:space="preserve">  </w:t>
      </w:r>
      <w:r w:rsidRPr="005E728D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следующих нормативно-правовых документов: </w:t>
      </w:r>
    </w:p>
    <w:p w:rsidR="00431A7D" w:rsidRPr="005E728D" w:rsidRDefault="00431A7D" w:rsidP="00431A7D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E728D">
        <w:rPr>
          <w:rFonts w:ascii="Times New Roman" w:eastAsia="Times New Roman" w:hAnsi="Times New Roman"/>
          <w:bCs/>
          <w:sz w:val="28"/>
          <w:szCs w:val="28"/>
          <w:lang w:eastAsia="ru-RU"/>
        </w:rPr>
        <w:t>ФЗ  №</w:t>
      </w:r>
      <w:proofErr w:type="gramEnd"/>
      <w:r w:rsidRPr="005E72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273  от 29 декабря 2012 года «Об образовании в РФ» с изменениями и дополнениями,  ФГОС ООО, утвержденного приказом Министерства просвещения Российской Федерации от 31.05.2021 г. №287   и ФОП ООО Федеральный  государственный образовательный стандарт среднего  общего образования, утверждённый приказом министерства   образования и науки РФ от 17.05.2012 г. № 413 (редакция  от 29.06.2017 г.) </w:t>
      </w:r>
    </w:p>
    <w:p w:rsidR="00431A7D" w:rsidRPr="005E728D" w:rsidRDefault="00431A7D" w:rsidP="00431A7D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728D">
        <w:rPr>
          <w:rFonts w:ascii="Times New Roman" w:eastAsia="Times New Roman" w:hAnsi="Times New Roman"/>
          <w:bCs/>
          <w:sz w:val="28"/>
          <w:szCs w:val="28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 декабря 2010г. №189, зарегистрированным в Минюсте России 3 марта 2011г., регистрационный номер 19993 с изменениями и дополнениями от 29 июня 2011г., 25 декабря 2013г., 24 ноября 2015г.)</w:t>
      </w:r>
    </w:p>
    <w:p w:rsidR="00431A7D" w:rsidRPr="005E728D" w:rsidRDefault="00431A7D" w:rsidP="00431A7D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right="2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2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Основная образовательная </w:t>
      </w:r>
      <w:proofErr w:type="gramStart"/>
      <w:r w:rsidRPr="005E728D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  среднего</w:t>
      </w:r>
      <w:proofErr w:type="gramEnd"/>
      <w:r w:rsidRPr="005E72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общего образования. </w:t>
      </w:r>
    </w:p>
    <w:p w:rsidR="00431A7D" w:rsidRPr="005E728D" w:rsidRDefault="00431A7D" w:rsidP="00431A7D">
      <w:pPr>
        <w:spacing w:after="0"/>
        <w:ind w:right="23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28D">
        <w:rPr>
          <w:rFonts w:ascii="Times New Roman" w:eastAsia="Times New Roman" w:hAnsi="Times New Roman"/>
          <w:sz w:val="28"/>
          <w:szCs w:val="28"/>
          <w:lang w:eastAsia="ru-RU"/>
        </w:rPr>
        <w:t xml:space="preserve">  Образовательный процесс осуществляется с использованием учебников, учебных пособий, входящих в действующий федеральный перечень учебников. Перечень учебников ежегодно утверждается приказом директора по школе.</w:t>
      </w:r>
    </w:p>
    <w:p w:rsidR="00431A7D" w:rsidRPr="005E728D" w:rsidRDefault="00431A7D" w:rsidP="00431A7D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szCs w:val="28"/>
        </w:rPr>
      </w:pPr>
    </w:p>
    <w:p w:rsidR="00431A7D" w:rsidRPr="005E728D" w:rsidRDefault="00431A7D" w:rsidP="00431A7D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5E728D">
        <w:rPr>
          <w:rFonts w:ascii="Times New Roman" w:hAnsi="Times New Roman"/>
          <w:b/>
          <w:sz w:val="28"/>
          <w:szCs w:val="28"/>
        </w:rPr>
        <w:t>На изучение</w:t>
      </w:r>
      <w:r w:rsidRPr="005E728D">
        <w:rPr>
          <w:rFonts w:ascii="Times New Roman" w:hAnsi="Times New Roman"/>
          <w:color w:val="000000"/>
          <w:sz w:val="28"/>
          <w:szCs w:val="28"/>
        </w:rPr>
        <w:t xml:space="preserve"> обществознания с 10 по 11 класс выделяется </w:t>
      </w:r>
      <w:r>
        <w:rPr>
          <w:rFonts w:ascii="Times New Roman" w:hAnsi="Times New Roman"/>
          <w:color w:val="000000"/>
          <w:sz w:val="28"/>
          <w:szCs w:val="28"/>
        </w:rPr>
        <w:t>136 часов</w:t>
      </w:r>
      <w:r w:rsidRPr="005E728D">
        <w:rPr>
          <w:rFonts w:ascii="Times New Roman" w:hAnsi="Times New Roman"/>
          <w:color w:val="000000"/>
          <w:sz w:val="28"/>
          <w:szCs w:val="28"/>
        </w:rPr>
        <w:t xml:space="preserve">. Общая недельная нагрузка в каждом году обучения составляет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5E728D">
        <w:rPr>
          <w:rFonts w:ascii="Times New Roman" w:hAnsi="Times New Roman"/>
          <w:color w:val="000000"/>
          <w:sz w:val="28"/>
          <w:szCs w:val="28"/>
        </w:rPr>
        <w:t xml:space="preserve"> часа.</w:t>
      </w:r>
    </w:p>
    <w:p w:rsidR="00F11B7E" w:rsidRPr="00671EF8" w:rsidRDefault="00F11B7E" w:rsidP="00F11B7E">
      <w:pPr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1EF8" w:rsidRPr="00671EF8" w:rsidRDefault="00671EF8" w:rsidP="00F11B7E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1EF8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предмета в учебном плане:</w:t>
      </w:r>
    </w:p>
    <w:p w:rsidR="00F11B7E" w:rsidRPr="00CE1D51" w:rsidRDefault="00F11B7E" w:rsidP="00F11B7E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учебном плане МБОУ «СОШ 14» учебный предмет «Обществознание» реализуется на базовом уровне. </w:t>
      </w:r>
      <w:r w:rsidRPr="002F333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учебного предмета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«Обществознание»</w:t>
      </w:r>
      <w:r w:rsidRPr="002F3339">
        <w:rPr>
          <w:rFonts w:ascii="Times New Roman" w:eastAsia="Times New Roman" w:hAnsi="Times New Roman" w:cs="Times New Roman"/>
          <w:bCs/>
          <w:sz w:val="28"/>
          <w:szCs w:val="28"/>
        </w:rPr>
        <w:t xml:space="preserve"> рассчитана на обучение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10-11 </w:t>
      </w:r>
      <w:r w:rsidRPr="002F333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ах по 2</w:t>
      </w:r>
      <w:r w:rsidR="003945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часу</w:t>
      </w:r>
      <w:r w:rsidRPr="002F3339">
        <w:rPr>
          <w:rFonts w:ascii="Times New Roman" w:eastAsia="Times New Roman" w:hAnsi="Times New Roman" w:cs="Times New Roman"/>
          <w:bCs/>
          <w:sz w:val="28"/>
          <w:szCs w:val="28"/>
        </w:rPr>
        <w:t xml:space="preserve"> в неделю: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10-й класс – 68 часа</w:t>
      </w:r>
      <w:r w:rsidRPr="002F3339">
        <w:rPr>
          <w:rFonts w:ascii="Times New Roman" w:eastAsia="Times New Roman" w:hAnsi="Times New Roman" w:cs="Times New Roman"/>
          <w:bCs/>
          <w:sz w:val="28"/>
          <w:szCs w:val="28"/>
        </w:rPr>
        <w:t xml:space="preserve"> в год;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2F3339">
        <w:rPr>
          <w:rFonts w:ascii="Times New Roman" w:eastAsia="Times New Roman" w:hAnsi="Times New Roman" w:cs="Times New Roman"/>
          <w:bCs/>
          <w:sz w:val="28"/>
          <w:szCs w:val="28"/>
        </w:rPr>
        <w:t xml:space="preserve">-й класс 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68 часа в год, </w:t>
      </w:r>
    </w:p>
    <w:p w:rsidR="00F11B7E" w:rsidRDefault="00F11B7E" w:rsidP="00F11B7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4DF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изучения учебного предмета</w:t>
      </w:r>
    </w:p>
    <w:p w:rsidR="00F11B7E" w:rsidRPr="002F3B73" w:rsidRDefault="00F11B7E" w:rsidP="00F11B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3B73">
        <w:rPr>
          <w:rFonts w:ascii="Times New Roman" w:hAnsi="Times New Roman"/>
          <w:color w:val="000000" w:themeColor="text1"/>
          <w:sz w:val="28"/>
          <w:szCs w:val="28"/>
        </w:rP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F11B7E" w:rsidRPr="002F3B73" w:rsidRDefault="00F11B7E" w:rsidP="00F11B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3B73">
        <w:rPr>
          <w:rFonts w:ascii="Times New Roman" w:hAnsi="Times New Roman"/>
          <w:color w:val="000000" w:themeColor="text1"/>
          <w:sz w:val="28"/>
          <w:szCs w:val="28"/>
        </w:rPr>
        <w:t xml:space="preserve">воспитание общероссийской идентичности, гражданской ответственности, правового самосознания, толерантности, приверженности гуманистическим и </w:t>
      </w:r>
      <w:r w:rsidRPr="002F3B73">
        <w:rPr>
          <w:rFonts w:ascii="Times New Roman" w:hAnsi="Times New Roman"/>
          <w:color w:val="000000" w:themeColor="text1"/>
          <w:sz w:val="28"/>
          <w:szCs w:val="28"/>
        </w:rPr>
        <w:lastRenderedPageBreak/>
        <w:t>демократическим ценностям, закрепленным в Конституции Российской Федерации;</w:t>
      </w:r>
    </w:p>
    <w:p w:rsidR="00F11B7E" w:rsidRPr="002F3B73" w:rsidRDefault="00F11B7E" w:rsidP="00F11B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3B73">
        <w:rPr>
          <w:rFonts w:ascii="Times New Roman" w:hAnsi="Times New Roman"/>
          <w:color w:val="000000" w:themeColor="text1"/>
          <w:sz w:val="28"/>
          <w:szCs w:val="28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F11B7E" w:rsidRPr="002F3B73" w:rsidRDefault="00F11B7E" w:rsidP="00F11B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3B73">
        <w:rPr>
          <w:rFonts w:ascii="Times New Roman" w:hAnsi="Times New Roman"/>
          <w:color w:val="000000" w:themeColor="text1"/>
          <w:sz w:val="28"/>
          <w:szCs w:val="28"/>
        </w:rPr>
        <w:t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</w:t>
      </w:r>
    </w:p>
    <w:p w:rsidR="00F11B7E" w:rsidRPr="002F3B73" w:rsidRDefault="00F11B7E" w:rsidP="00F11B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3B73">
        <w:rPr>
          <w:rFonts w:ascii="Times New Roman" w:hAnsi="Times New Roman"/>
          <w:color w:val="000000" w:themeColor="text1"/>
          <w:sz w:val="28"/>
          <w:szCs w:val="28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F11B7E" w:rsidRPr="002F3B73" w:rsidRDefault="00F11B7E" w:rsidP="00F11B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3B73">
        <w:rPr>
          <w:rFonts w:ascii="Times New Roman" w:hAnsi="Times New Roman"/>
          <w:color w:val="000000" w:themeColor="text1"/>
          <w:sz w:val="28"/>
          <w:szCs w:val="28"/>
        </w:rPr>
        <w:t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431A7D" w:rsidRPr="005E728D" w:rsidRDefault="00431A7D" w:rsidP="00431A7D">
      <w:pPr>
        <w:spacing w:after="0"/>
        <w:ind w:right="232" w:firstLine="567"/>
        <w:jc w:val="both"/>
        <w:rPr>
          <w:rFonts w:ascii="Times New Roman" w:hAnsi="Times New Roman"/>
          <w:b/>
          <w:sz w:val="28"/>
          <w:szCs w:val="28"/>
        </w:rPr>
      </w:pPr>
      <w:r w:rsidRPr="005E728D">
        <w:rPr>
          <w:rFonts w:ascii="Times New Roman" w:hAnsi="Times New Roman"/>
          <w:b/>
          <w:sz w:val="28"/>
          <w:szCs w:val="28"/>
        </w:rPr>
        <w:t>3. Структура учебного курса</w:t>
      </w:r>
    </w:p>
    <w:tbl>
      <w:tblPr>
        <w:tblW w:w="9263" w:type="dxa"/>
        <w:tblInd w:w="24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"/>
        <w:gridCol w:w="7067"/>
        <w:gridCol w:w="1297"/>
      </w:tblGrid>
      <w:tr w:rsidR="00431A7D" w:rsidRPr="005E728D" w:rsidTr="000B5EC1">
        <w:trPr>
          <w:trHeight w:val="897"/>
        </w:trPr>
        <w:tc>
          <w:tcPr>
            <w:tcW w:w="899" w:type="dxa"/>
            <w:shd w:val="clear" w:color="auto" w:fill="auto"/>
          </w:tcPr>
          <w:p w:rsidR="00431A7D" w:rsidRPr="005E728D" w:rsidRDefault="00431A7D" w:rsidP="000B5EC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1A7D" w:rsidRPr="005E728D" w:rsidRDefault="00431A7D" w:rsidP="000B5EC1">
            <w:pPr>
              <w:widowControl w:val="0"/>
              <w:autoSpaceDE w:val="0"/>
              <w:autoSpaceDN w:val="0"/>
              <w:spacing w:after="0" w:line="240" w:lineRule="auto"/>
              <w:ind w:left="151" w:righ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728D">
              <w:rPr>
                <w:rFonts w:ascii="Times New Roman" w:eastAsia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067" w:type="dxa"/>
            <w:shd w:val="clear" w:color="auto" w:fill="auto"/>
          </w:tcPr>
          <w:p w:rsidR="00431A7D" w:rsidRPr="005E728D" w:rsidRDefault="00431A7D" w:rsidP="000B5EC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1A7D" w:rsidRPr="005E728D" w:rsidRDefault="00431A7D" w:rsidP="000B5EC1">
            <w:pPr>
              <w:widowControl w:val="0"/>
              <w:autoSpaceDE w:val="0"/>
              <w:autoSpaceDN w:val="0"/>
              <w:spacing w:after="0" w:line="240" w:lineRule="auto"/>
              <w:ind w:left="877" w:right="8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728D">
              <w:rPr>
                <w:rFonts w:ascii="Times New Roman" w:eastAsia="Times New Roman" w:hAnsi="Times New Roman"/>
                <w:sz w:val="28"/>
                <w:szCs w:val="28"/>
              </w:rPr>
              <w:t>Наименование разделов программы</w:t>
            </w:r>
            <w:r w:rsidRPr="005E728D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E728D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5E728D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E728D">
              <w:rPr>
                <w:rFonts w:ascii="Times New Roman" w:eastAsia="Times New Roman" w:hAnsi="Times New Roman"/>
                <w:sz w:val="28"/>
                <w:szCs w:val="28"/>
              </w:rPr>
              <w:t>рамках</w:t>
            </w:r>
            <w:r w:rsidRPr="005E728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5E728D">
              <w:rPr>
                <w:rFonts w:ascii="Times New Roman" w:eastAsia="Times New Roman" w:hAnsi="Times New Roman"/>
                <w:sz w:val="28"/>
                <w:szCs w:val="28"/>
              </w:rPr>
              <w:t>учебного</w:t>
            </w:r>
            <w:r w:rsidRPr="005E728D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5E728D">
              <w:rPr>
                <w:rFonts w:ascii="Times New Roman" w:eastAsia="Times New Roman" w:hAnsi="Times New Roman"/>
                <w:sz w:val="28"/>
                <w:szCs w:val="28"/>
              </w:rPr>
              <w:t>предмета</w:t>
            </w:r>
            <w:r w:rsidRPr="005E728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5E728D">
              <w:rPr>
                <w:rFonts w:ascii="Times New Roman" w:eastAsia="Times New Roman" w:hAnsi="Times New Roman"/>
                <w:sz w:val="28"/>
                <w:szCs w:val="28"/>
              </w:rPr>
              <w:t>«Обществознание »</w:t>
            </w:r>
          </w:p>
        </w:tc>
        <w:tc>
          <w:tcPr>
            <w:tcW w:w="1297" w:type="dxa"/>
            <w:shd w:val="clear" w:color="auto" w:fill="auto"/>
          </w:tcPr>
          <w:p w:rsidR="00431A7D" w:rsidRPr="005E728D" w:rsidRDefault="00431A7D" w:rsidP="000B5EC1">
            <w:pPr>
              <w:widowControl w:val="0"/>
              <w:autoSpaceDE w:val="0"/>
              <w:autoSpaceDN w:val="0"/>
              <w:spacing w:after="0"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728D">
              <w:rPr>
                <w:rFonts w:ascii="Times New Roman" w:eastAsia="Times New Roman" w:hAnsi="Times New Roman"/>
                <w:sz w:val="28"/>
                <w:szCs w:val="28"/>
              </w:rPr>
              <w:t>Примерное</w:t>
            </w:r>
          </w:p>
          <w:p w:rsidR="00431A7D" w:rsidRPr="005E728D" w:rsidRDefault="00431A7D" w:rsidP="000B5EC1">
            <w:pPr>
              <w:widowControl w:val="0"/>
              <w:autoSpaceDE w:val="0"/>
              <w:autoSpaceDN w:val="0"/>
              <w:spacing w:after="0" w:line="298" w:lineRule="exact"/>
              <w:ind w:left="216" w:right="2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728D">
              <w:rPr>
                <w:rFonts w:ascii="Times New Roman" w:eastAsia="Times New Roman" w:hAnsi="Times New Roman"/>
                <w:sz w:val="28"/>
                <w:szCs w:val="28"/>
              </w:rPr>
              <w:t>количество</w:t>
            </w:r>
            <w:r w:rsidRPr="005E728D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5E728D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учебных</w:t>
            </w:r>
            <w:r w:rsidRPr="005E728D">
              <w:rPr>
                <w:rFonts w:ascii="Times New Roman" w:eastAsia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5E728D">
              <w:rPr>
                <w:rFonts w:ascii="Times New Roman" w:eastAsia="Times New Roman" w:hAnsi="Times New Roman"/>
                <w:sz w:val="28"/>
                <w:szCs w:val="28"/>
              </w:rPr>
              <w:t>часов</w:t>
            </w:r>
          </w:p>
        </w:tc>
      </w:tr>
      <w:tr w:rsidR="00431A7D" w:rsidRPr="005E728D" w:rsidTr="000B5EC1">
        <w:trPr>
          <w:trHeight w:val="296"/>
        </w:trPr>
        <w:tc>
          <w:tcPr>
            <w:tcW w:w="899" w:type="dxa"/>
            <w:tcBorders>
              <w:bottom w:val="nil"/>
            </w:tcBorders>
            <w:shd w:val="clear" w:color="auto" w:fill="auto"/>
          </w:tcPr>
          <w:p w:rsidR="00431A7D" w:rsidRPr="005E728D" w:rsidRDefault="00431A7D" w:rsidP="000B5EC1">
            <w:pPr>
              <w:widowControl w:val="0"/>
              <w:autoSpaceDE w:val="0"/>
              <w:autoSpaceDN w:val="0"/>
              <w:spacing w:after="0" w:line="276" w:lineRule="exact"/>
              <w:ind w:left="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7067" w:type="dxa"/>
            <w:tcBorders>
              <w:bottom w:val="nil"/>
            </w:tcBorders>
            <w:shd w:val="clear" w:color="auto" w:fill="auto"/>
          </w:tcPr>
          <w:p w:rsidR="00431A7D" w:rsidRPr="00431A7D" w:rsidRDefault="00431A7D" w:rsidP="00431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87223">
              <w:rPr>
                <w:rFonts w:ascii="Times New Roman" w:hAnsi="Times New Roman" w:cs="Times New Roman"/>
                <w:sz w:val="28"/>
                <w:szCs w:val="28"/>
              </w:rPr>
              <w:t>аздел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обществе </w:t>
            </w:r>
          </w:p>
        </w:tc>
        <w:tc>
          <w:tcPr>
            <w:tcW w:w="1297" w:type="dxa"/>
            <w:tcBorders>
              <w:bottom w:val="nil"/>
            </w:tcBorders>
            <w:shd w:val="clear" w:color="auto" w:fill="auto"/>
          </w:tcPr>
          <w:p w:rsidR="00431A7D" w:rsidRPr="005E728D" w:rsidRDefault="00431A7D" w:rsidP="00431A7D">
            <w:pPr>
              <w:widowControl w:val="0"/>
              <w:autoSpaceDE w:val="0"/>
              <w:autoSpaceDN w:val="0"/>
              <w:spacing w:after="0" w:line="240" w:lineRule="auto"/>
              <w:ind w:right="889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</w:tr>
      <w:tr w:rsidR="00431A7D" w:rsidRPr="005E728D" w:rsidTr="000B5EC1">
        <w:trPr>
          <w:trHeight w:val="303"/>
        </w:trPr>
        <w:tc>
          <w:tcPr>
            <w:tcW w:w="899" w:type="dxa"/>
            <w:tcBorders>
              <w:top w:val="nil"/>
            </w:tcBorders>
            <w:shd w:val="clear" w:color="auto" w:fill="auto"/>
          </w:tcPr>
          <w:p w:rsidR="00431A7D" w:rsidRPr="005E728D" w:rsidRDefault="00431A7D" w:rsidP="000B5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</w:tcBorders>
            <w:shd w:val="clear" w:color="auto" w:fill="auto"/>
          </w:tcPr>
          <w:p w:rsidR="00431A7D" w:rsidRDefault="00431A7D" w:rsidP="00431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223">
              <w:rPr>
                <w:rFonts w:ascii="Times New Roman" w:hAnsi="Times New Roman" w:cs="Times New Roman"/>
                <w:sz w:val="28"/>
                <w:szCs w:val="28"/>
              </w:rPr>
              <w:t xml:space="preserve">Раздел 2. Общество как мир культуры </w:t>
            </w:r>
          </w:p>
          <w:p w:rsidR="00431A7D" w:rsidRPr="00D87223" w:rsidRDefault="00431A7D" w:rsidP="00431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223">
              <w:rPr>
                <w:rFonts w:ascii="Times New Roman" w:hAnsi="Times New Roman" w:cs="Times New Roman"/>
                <w:sz w:val="28"/>
                <w:szCs w:val="28"/>
              </w:rPr>
              <w:t xml:space="preserve">Раздел 3. Правовое регулирование общественных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отношений </w:t>
            </w:r>
          </w:p>
          <w:p w:rsidR="00431A7D" w:rsidRPr="00D87223" w:rsidRDefault="00431A7D" w:rsidP="00431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223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повторение </w:t>
            </w:r>
          </w:p>
          <w:p w:rsidR="00431A7D" w:rsidRPr="005E728D" w:rsidRDefault="00431A7D" w:rsidP="0043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</w:tcBorders>
            <w:shd w:val="clear" w:color="auto" w:fill="auto"/>
          </w:tcPr>
          <w:p w:rsidR="00431A7D" w:rsidRDefault="00431A7D" w:rsidP="00431A7D">
            <w:pPr>
              <w:widowControl w:val="0"/>
              <w:autoSpaceDE w:val="0"/>
              <w:autoSpaceDN w:val="0"/>
              <w:spacing w:after="0" w:line="240" w:lineRule="auto"/>
              <w:ind w:right="889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  <w:p w:rsidR="00431A7D" w:rsidRDefault="00431A7D" w:rsidP="00431A7D">
            <w:pPr>
              <w:widowControl w:val="0"/>
              <w:autoSpaceDE w:val="0"/>
              <w:autoSpaceDN w:val="0"/>
              <w:spacing w:after="0" w:line="240" w:lineRule="auto"/>
              <w:ind w:right="889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1A7D" w:rsidRDefault="00431A7D" w:rsidP="00431A7D">
            <w:pPr>
              <w:widowControl w:val="0"/>
              <w:autoSpaceDE w:val="0"/>
              <w:autoSpaceDN w:val="0"/>
              <w:spacing w:after="0" w:line="240" w:lineRule="auto"/>
              <w:ind w:right="889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  <w:p w:rsidR="00431A7D" w:rsidRPr="005E728D" w:rsidRDefault="00431A7D" w:rsidP="00431A7D">
            <w:pPr>
              <w:widowControl w:val="0"/>
              <w:autoSpaceDE w:val="0"/>
              <w:autoSpaceDN w:val="0"/>
              <w:spacing w:after="0" w:line="240" w:lineRule="auto"/>
              <w:ind w:right="88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</w:t>
            </w:r>
          </w:p>
        </w:tc>
      </w:tr>
      <w:tr w:rsidR="00431A7D" w:rsidRPr="005E728D" w:rsidTr="000B5EC1">
        <w:trPr>
          <w:trHeight w:val="296"/>
        </w:trPr>
        <w:tc>
          <w:tcPr>
            <w:tcW w:w="899" w:type="dxa"/>
            <w:tcBorders>
              <w:bottom w:val="nil"/>
            </w:tcBorders>
            <w:shd w:val="clear" w:color="auto" w:fill="auto"/>
          </w:tcPr>
          <w:p w:rsidR="00431A7D" w:rsidRPr="005E728D" w:rsidRDefault="00431A7D" w:rsidP="000B5EC1">
            <w:pPr>
              <w:widowControl w:val="0"/>
              <w:autoSpaceDE w:val="0"/>
              <w:autoSpaceDN w:val="0"/>
              <w:spacing w:after="0" w:line="277" w:lineRule="exact"/>
              <w:ind w:left="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7067" w:type="dxa"/>
            <w:tcBorders>
              <w:bottom w:val="nil"/>
            </w:tcBorders>
            <w:shd w:val="clear" w:color="auto" w:fill="auto"/>
          </w:tcPr>
          <w:p w:rsidR="00431A7D" w:rsidRDefault="00431A7D" w:rsidP="000B5EC1">
            <w:pPr>
              <w:widowControl w:val="0"/>
              <w:autoSpaceDE w:val="0"/>
              <w:autoSpaceDN w:val="0"/>
              <w:spacing w:after="0" w:line="277" w:lineRule="exact"/>
              <w:ind w:left="11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B0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1. Экономическая жизнь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щества. Финансовая грамотность </w:t>
            </w:r>
          </w:p>
          <w:p w:rsidR="00431A7D" w:rsidRPr="00BB0B6D" w:rsidRDefault="00431A7D" w:rsidP="00431A7D">
            <w:pPr>
              <w:pStyle w:val="10"/>
              <w:tabs>
                <w:tab w:val="left" w:pos="2083"/>
                <w:tab w:val="left" w:pos="3784"/>
              </w:tabs>
              <w:spacing w:line="240" w:lineRule="atLeast"/>
              <w:ind w:left="98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Раздел 2. Социальная сфера </w:t>
            </w:r>
          </w:p>
          <w:p w:rsidR="00431A7D" w:rsidRPr="00BB0B6D" w:rsidRDefault="00431A7D" w:rsidP="00431A7D">
            <w:pPr>
              <w:pStyle w:val="10"/>
              <w:tabs>
                <w:tab w:val="left" w:pos="2083"/>
                <w:tab w:val="left" w:pos="3784"/>
              </w:tabs>
              <w:spacing w:line="240" w:lineRule="atLeast"/>
              <w:ind w:left="98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0B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Раздел 3. Политическая жизнь общества </w:t>
            </w:r>
          </w:p>
          <w:p w:rsidR="00431A7D" w:rsidRPr="00431A7D" w:rsidRDefault="00431A7D" w:rsidP="000B5EC1">
            <w:pPr>
              <w:widowControl w:val="0"/>
              <w:autoSpaceDE w:val="0"/>
              <w:autoSpaceDN w:val="0"/>
              <w:spacing w:after="0" w:line="277" w:lineRule="exact"/>
              <w:ind w:left="11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1A7D">
              <w:rPr>
                <w:rFonts w:ascii="Times New Roman" w:eastAsia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297" w:type="dxa"/>
            <w:tcBorders>
              <w:bottom w:val="nil"/>
            </w:tcBorders>
            <w:shd w:val="clear" w:color="auto" w:fill="auto"/>
          </w:tcPr>
          <w:p w:rsidR="00431A7D" w:rsidRDefault="00431A7D" w:rsidP="000B5EC1">
            <w:pPr>
              <w:widowControl w:val="0"/>
              <w:autoSpaceDE w:val="0"/>
              <w:autoSpaceDN w:val="0"/>
              <w:spacing w:after="0" w:line="277" w:lineRule="exact"/>
              <w:ind w:right="88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  <w:p w:rsidR="00431A7D" w:rsidRDefault="00431A7D" w:rsidP="000B5EC1">
            <w:pPr>
              <w:widowControl w:val="0"/>
              <w:autoSpaceDE w:val="0"/>
              <w:autoSpaceDN w:val="0"/>
              <w:spacing w:after="0" w:line="277" w:lineRule="exact"/>
              <w:ind w:right="88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1A7D" w:rsidRDefault="00431A7D" w:rsidP="000B5EC1">
            <w:pPr>
              <w:widowControl w:val="0"/>
              <w:autoSpaceDE w:val="0"/>
              <w:autoSpaceDN w:val="0"/>
              <w:spacing w:after="0" w:line="277" w:lineRule="exact"/>
              <w:ind w:right="88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  <w:p w:rsidR="00431A7D" w:rsidRDefault="00431A7D" w:rsidP="000B5EC1">
            <w:pPr>
              <w:widowControl w:val="0"/>
              <w:autoSpaceDE w:val="0"/>
              <w:autoSpaceDN w:val="0"/>
              <w:spacing w:after="0" w:line="277" w:lineRule="exact"/>
              <w:ind w:right="88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1A7D" w:rsidRDefault="00431A7D" w:rsidP="000B5EC1">
            <w:pPr>
              <w:widowControl w:val="0"/>
              <w:autoSpaceDE w:val="0"/>
              <w:autoSpaceDN w:val="0"/>
              <w:spacing w:after="0" w:line="277" w:lineRule="exact"/>
              <w:ind w:right="88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  <w:p w:rsidR="00431A7D" w:rsidRDefault="00431A7D" w:rsidP="000B5EC1">
            <w:pPr>
              <w:widowControl w:val="0"/>
              <w:autoSpaceDE w:val="0"/>
              <w:autoSpaceDN w:val="0"/>
              <w:spacing w:after="0" w:line="277" w:lineRule="exact"/>
              <w:ind w:right="88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1A7D" w:rsidRPr="005E728D" w:rsidRDefault="00431A7D" w:rsidP="000B5EC1">
            <w:pPr>
              <w:widowControl w:val="0"/>
              <w:autoSpaceDE w:val="0"/>
              <w:autoSpaceDN w:val="0"/>
              <w:spacing w:after="0" w:line="277" w:lineRule="exact"/>
              <w:ind w:right="88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31A7D" w:rsidRPr="005E728D" w:rsidTr="000B5EC1">
        <w:trPr>
          <w:trHeight w:val="297"/>
        </w:trPr>
        <w:tc>
          <w:tcPr>
            <w:tcW w:w="899" w:type="dxa"/>
            <w:tcBorders>
              <w:top w:val="nil"/>
              <w:bottom w:val="nil"/>
            </w:tcBorders>
            <w:shd w:val="clear" w:color="auto" w:fill="auto"/>
          </w:tcPr>
          <w:p w:rsidR="00431A7D" w:rsidRPr="005E728D" w:rsidRDefault="00431A7D" w:rsidP="000B5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bottom w:val="nil"/>
            </w:tcBorders>
            <w:shd w:val="clear" w:color="auto" w:fill="auto"/>
          </w:tcPr>
          <w:p w:rsidR="00431A7D" w:rsidRPr="005E728D" w:rsidRDefault="00431A7D" w:rsidP="000B5EC1">
            <w:pPr>
              <w:widowControl w:val="0"/>
              <w:autoSpaceDE w:val="0"/>
              <w:autoSpaceDN w:val="0"/>
              <w:spacing w:after="0" w:line="278" w:lineRule="exact"/>
              <w:ind w:left="11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  <w:shd w:val="clear" w:color="auto" w:fill="auto"/>
          </w:tcPr>
          <w:p w:rsidR="00431A7D" w:rsidRPr="005E728D" w:rsidRDefault="00431A7D" w:rsidP="000B5EC1">
            <w:pPr>
              <w:widowControl w:val="0"/>
              <w:autoSpaceDE w:val="0"/>
              <w:autoSpaceDN w:val="0"/>
              <w:spacing w:after="0" w:line="277" w:lineRule="exact"/>
              <w:ind w:right="88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31A7D" w:rsidRPr="005E728D" w:rsidTr="000B5EC1">
        <w:trPr>
          <w:trHeight w:val="300"/>
        </w:trPr>
        <w:tc>
          <w:tcPr>
            <w:tcW w:w="899" w:type="dxa"/>
            <w:tcBorders>
              <w:top w:val="nil"/>
              <w:bottom w:val="nil"/>
            </w:tcBorders>
            <w:shd w:val="clear" w:color="auto" w:fill="auto"/>
          </w:tcPr>
          <w:p w:rsidR="00431A7D" w:rsidRPr="005E728D" w:rsidRDefault="00431A7D" w:rsidP="000B5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bottom w:val="nil"/>
            </w:tcBorders>
            <w:shd w:val="clear" w:color="auto" w:fill="auto"/>
          </w:tcPr>
          <w:p w:rsidR="00431A7D" w:rsidRPr="005E728D" w:rsidRDefault="00431A7D" w:rsidP="000B5EC1">
            <w:pPr>
              <w:widowControl w:val="0"/>
              <w:autoSpaceDE w:val="0"/>
              <w:autoSpaceDN w:val="0"/>
              <w:spacing w:after="0" w:line="280" w:lineRule="exact"/>
              <w:ind w:left="11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  <w:shd w:val="clear" w:color="auto" w:fill="auto"/>
          </w:tcPr>
          <w:p w:rsidR="00431A7D" w:rsidRPr="005E728D" w:rsidRDefault="00431A7D" w:rsidP="000B5EC1">
            <w:pPr>
              <w:widowControl w:val="0"/>
              <w:autoSpaceDE w:val="0"/>
              <w:autoSpaceDN w:val="0"/>
              <w:spacing w:after="0" w:line="280" w:lineRule="exact"/>
              <w:ind w:right="88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31A7D" w:rsidRPr="005E728D" w:rsidTr="00431A7D">
        <w:trPr>
          <w:trHeight w:val="80"/>
        </w:trPr>
        <w:tc>
          <w:tcPr>
            <w:tcW w:w="899" w:type="dxa"/>
            <w:tcBorders>
              <w:top w:val="nil"/>
            </w:tcBorders>
            <w:shd w:val="clear" w:color="auto" w:fill="auto"/>
          </w:tcPr>
          <w:p w:rsidR="00431A7D" w:rsidRPr="005E728D" w:rsidRDefault="00431A7D" w:rsidP="000B5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</w:tcBorders>
            <w:shd w:val="clear" w:color="auto" w:fill="auto"/>
          </w:tcPr>
          <w:p w:rsidR="00431A7D" w:rsidRPr="005E728D" w:rsidRDefault="00431A7D" w:rsidP="000B5EC1">
            <w:pPr>
              <w:widowControl w:val="0"/>
              <w:autoSpaceDE w:val="0"/>
              <w:autoSpaceDN w:val="0"/>
              <w:spacing w:after="0" w:line="28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</w:tcBorders>
            <w:shd w:val="clear" w:color="auto" w:fill="auto"/>
          </w:tcPr>
          <w:p w:rsidR="00431A7D" w:rsidRPr="005E728D" w:rsidRDefault="00431A7D" w:rsidP="000B5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31A7D" w:rsidRPr="005E728D" w:rsidRDefault="00431A7D" w:rsidP="00431A7D">
      <w:pPr>
        <w:spacing w:after="0"/>
        <w:ind w:right="232"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31A7D" w:rsidRPr="005E728D" w:rsidRDefault="00431A7D" w:rsidP="00431A7D">
      <w:pPr>
        <w:numPr>
          <w:ilvl w:val="0"/>
          <w:numId w:val="5"/>
        </w:numPr>
        <w:spacing w:after="0" w:line="276" w:lineRule="auto"/>
        <w:ind w:right="232"/>
        <w:jc w:val="both"/>
        <w:rPr>
          <w:rFonts w:ascii="Times New Roman" w:hAnsi="Times New Roman"/>
          <w:b/>
          <w:sz w:val="28"/>
          <w:szCs w:val="28"/>
        </w:rPr>
      </w:pPr>
      <w:r w:rsidRPr="005E728D">
        <w:rPr>
          <w:rFonts w:ascii="Times New Roman" w:hAnsi="Times New Roman"/>
          <w:b/>
          <w:sz w:val="28"/>
          <w:szCs w:val="28"/>
        </w:rPr>
        <w:lastRenderedPageBreak/>
        <w:t>Требования к результатам освоения предметной области</w:t>
      </w:r>
    </w:p>
    <w:p w:rsidR="00431A7D" w:rsidRPr="005E728D" w:rsidRDefault="00431A7D" w:rsidP="00431A7D">
      <w:pPr>
        <w:numPr>
          <w:ilvl w:val="0"/>
          <w:numId w:val="7"/>
        </w:numPr>
        <w:spacing w:after="0" w:line="276" w:lineRule="auto"/>
        <w:ind w:right="232"/>
        <w:jc w:val="both"/>
        <w:rPr>
          <w:rFonts w:ascii="Times New Roman" w:hAnsi="Times New Roman"/>
          <w:b/>
          <w:sz w:val="28"/>
          <w:szCs w:val="28"/>
        </w:rPr>
      </w:pPr>
      <w:r w:rsidRPr="005E728D">
        <w:rPr>
          <w:rFonts w:ascii="Times New Roman" w:hAnsi="Times New Roman"/>
          <w:sz w:val="28"/>
          <w:szCs w:val="28"/>
        </w:rPr>
        <w:t xml:space="preserve">Личностные и </w:t>
      </w:r>
      <w:proofErr w:type="spellStart"/>
      <w:r w:rsidRPr="005E728D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5E728D">
        <w:rPr>
          <w:rFonts w:ascii="Times New Roman" w:hAnsi="Times New Roman"/>
          <w:sz w:val="28"/>
          <w:szCs w:val="28"/>
        </w:rPr>
        <w:t xml:space="preserve"> результаты представлены с учётом особенностей преподавания обществознания в основной школе. </w:t>
      </w:r>
    </w:p>
    <w:p w:rsidR="00431A7D" w:rsidRPr="005E728D" w:rsidRDefault="00431A7D" w:rsidP="00431A7D">
      <w:pPr>
        <w:numPr>
          <w:ilvl w:val="0"/>
          <w:numId w:val="7"/>
        </w:numPr>
        <w:spacing w:after="0" w:line="276" w:lineRule="auto"/>
        <w:ind w:right="232"/>
        <w:jc w:val="both"/>
        <w:rPr>
          <w:rFonts w:ascii="Times New Roman" w:hAnsi="Times New Roman"/>
          <w:b/>
          <w:sz w:val="28"/>
          <w:szCs w:val="28"/>
        </w:rPr>
      </w:pPr>
      <w:r w:rsidRPr="005E728D">
        <w:rPr>
          <w:rFonts w:ascii="Times New Roman" w:hAnsi="Times New Roman"/>
          <w:sz w:val="28"/>
          <w:szCs w:val="28"/>
        </w:rPr>
        <w:t xml:space="preserve"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программы. </w:t>
      </w:r>
    </w:p>
    <w:p w:rsidR="00431A7D" w:rsidRPr="005E728D" w:rsidRDefault="00431A7D" w:rsidP="00431A7D">
      <w:pPr>
        <w:numPr>
          <w:ilvl w:val="0"/>
          <w:numId w:val="5"/>
        </w:numPr>
        <w:spacing w:after="0" w:line="276" w:lineRule="auto"/>
        <w:ind w:right="232"/>
        <w:jc w:val="both"/>
        <w:rPr>
          <w:rFonts w:ascii="Times New Roman" w:hAnsi="Times New Roman"/>
          <w:b/>
          <w:sz w:val="28"/>
          <w:szCs w:val="28"/>
        </w:rPr>
      </w:pPr>
      <w:r w:rsidRPr="005E728D">
        <w:rPr>
          <w:rFonts w:ascii="Times New Roman" w:hAnsi="Times New Roman"/>
          <w:b/>
          <w:sz w:val="28"/>
          <w:szCs w:val="28"/>
        </w:rPr>
        <w:t>Формы контроля</w:t>
      </w:r>
    </w:p>
    <w:p w:rsidR="00431A7D" w:rsidRPr="005E728D" w:rsidRDefault="00431A7D" w:rsidP="00431A7D">
      <w:pPr>
        <w:numPr>
          <w:ilvl w:val="0"/>
          <w:numId w:val="6"/>
        </w:numPr>
        <w:spacing w:after="0" w:line="276" w:lineRule="auto"/>
        <w:ind w:right="232"/>
        <w:jc w:val="both"/>
        <w:rPr>
          <w:rFonts w:ascii="Times New Roman" w:hAnsi="Times New Roman"/>
          <w:sz w:val="28"/>
          <w:szCs w:val="28"/>
        </w:rPr>
      </w:pPr>
      <w:r w:rsidRPr="005E728D">
        <w:rPr>
          <w:rFonts w:ascii="Times New Roman" w:hAnsi="Times New Roman"/>
          <w:sz w:val="28"/>
          <w:szCs w:val="28"/>
        </w:rPr>
        <w:t>текущий контроль, по окончании раздела.</w:t>
      </w:r>
    </w:p>
    <w:p w:rsidR="00431A7D" w:rsidRPr="005E728D" w:rsidRDefault="00431A7D" w:rsidP="00431A7D">
      <w:pPr>
        <w:numPr>
          <w:ilvl w:val="0"/>
          <w:numId w:val="6"/>
        </w:numPr>
        <w:spacing w:after="0" w:line="276" w:lineRule="auto"/>
        <w:ind w:right="232"/>
        <w:jc w:val="both"/>
        <w:rPr>
          <w:rFonts w:ascii="Times New Roman" w:hAnsi="Times New Roman"/>
          <w:sz w:val="28"/>
          <w:szCs w:val="28"/>
        </w:rPr>
      </w:pPr>
      <w:r w:rsidRPr="005E728D">
        <w:rPr>
          <w:rFonts w:ascii="Times New Roman" w:hAnsi="Times New Roman"/>
          <w:sz w:val="28"/>
          <w:szCs w:val="28"/>
        </w:rPr>
        <w:t xml:space="preserve"> опрос (устная и письменная формы);</w:t>
      </w:r>
    </w:p>
    <w:p w:rsidR="00431A7D" w:rsidRPr="005E728D" w:rsidRDefault="00431A7D" w:rsidP="00431A7D">
      <w:pPr>
        <w:numPr>
          <w:ilvl w:val="0"/>
          <w:numId w:val="6"/>
        </w:numPr>
        <w:spacing w:after="0" w:line="276" w:lineRule="auto"/>
        <w:ind w:right="232"/>
        <w:jc w:val="both"/>
        <w:rPr>
          <w:rFonts w:ascii="Times New Roman" w:hAnsi="Times New Roman"/>
          <w:sz w:val="28"/>
          <w:szCs w:val="28"/>
        </w:rPr>
      </w:pPr>
      <w:r w:rsidRPr="005E728D">
        <w:rPr>
          <w:rFonts w:ascii="Times New Roman" w:hAnsi="Times New Roman"/>
          <w:sz w:val="28"/>
          <w:szCs w:val="28"/>
        </w:rPr>
        <w:t xml:space="preserve">проверка домашнего задания (в </w:t>
      </w:r>
      <w:proofErr w:type="spellStart"/>
      <w:r w:rsidRPr="005E728D">
        <w:rPr>
          <w:rFonts w:ascii="Times New Roman" w:hAnsi="Times New Roman"/>
          <w:sz w:val="28"/>
          <w:szCs w:val="28"/>
        </w:rPr>
        <w:t>т.ч</w:t>
      </w:r>
      <w:proofErr w:type="spellEnd"/>
      <w:r w:rsidRPr="005E728D">
        <w:rPr>
          <w:rFonts w:ascii="Times New Roman" w:hAnsi="Times New Roman"/>
          <w:sz w:val="28"/>
          <w:szCs w:val="28"/>
        </w:rPr>
        <w:t>., по индивидуальным карточкам);</w:t>
      </w:r>
    </w:p>
    <w:p w:rsidR="00431A7D" w:rsidRPr="005E728D" w:rsidRDefault="00431A7D" w:rsidP="00431A7D">
      <w:pPr>
        <w:numPr>
          <w:ilvl w:val="0"/>
          <w:numId w:val="6"/>
        </w:numPr>
        <w:spacing w:after="0" w:line="276" w:lineRule="auto"/>
        <w:ind w:right="232"/>
        <w:jc w:val="both"/>
        <w:rPr>
          <w:rFonts w:ascii="Times New Roman" w:hAnsi="Times New Roman"/>
          <w:sz w:val="28"/>
          <w:szCs w:val="28"/>
        </w:rPr>
      </w:pPr>
      <w:r w:rsidRPr="005E728D">
        <w:rPr>
          <w:rFonts w:ascii="Times New Roman" w:hAnsi="Times New Roman"/>
          <w:sz w:val="28"/>
          <w:szCs w:val="28"/>
        </w:rPr>
        <w:t xml:space="preserve"> тестирование;</w:t>
      </w:r>
    </w:p>
    <w:p w:rsidR="00431A7D" w:rsidRPr="005E728D" w:rsidRDefault="00431A7D" w:rsidP="00431A7D">
      <w:pPr>
        <w:numPr>
          <w:ilvl w:val="0"/>
          <w:numId w:val="6"/>
        </w:numPr>
        <w:spacing w:after="0" w:line="276" w:lineRule="auto"/>
        <w:ind w:right="232"/>
        <w:jc w:val="both"/>
        <w:rPr>
          <w:rFonts w:ascii="Times New Roman" w:hAnsi="Times New Roman"/>
          <w:sz w:val="28"/>
          <w:szCs w:val="28"/>
        </w:rPr>
      </w:pPr>
      <w:r w:rsidRPr="005E728D">
        <w:rPr>
          <w:rFonts w:ascii="Times New Roman" w:hAnsi="Times New Roman"/>
          <w:sz w:val="28"/>
          <w:szCs w:val="28"/>
        </w:rPr>
        <w:t xml:space="preserve"> самостоятельная работа (по </w:t>
      </w:r>
      <w:proofErr w:type="spellStart"/>
      <w:r w:rsidRPr="005E728D">
        <w:rPr>
          <w:rFonts w:ascii="Times New Roman" w:hAnsi="Times New Roman"/>
          <w:sz w:val="28"/>
          <w:szCs w:val="28"/>
        </w:rPr>
        <w:t>разноуровневым</w:t>
      </w:r>
      <w:proofErr w:type="spellEnd"/>
      <w:r w:rsidRPr="005E728D">
        <w:rPr>
          <w:rFonts w:ascii="Times New Roman" w:hAnsi="Times New Roman"/>
          <w:sz w:val="28"/>
          <w:szCs w:val="28"/>
        </w:rPr>
        <w:t xml:space="preserve"> вариантам).</w:t>
      </w:r>
    </w:p>
    <w:p w:rsidR="00431A7D" w:rsidRPr="005E728D" w:rsidRDefault="00431A7D" w:rsidP="00431A7D">
      <w:pPr>
        <w:numPr>
          <w:ilvl w:val="0"/>
          <w:numId w:val="6"/>
        </w:numPr>
        <w:spacing w:after="0" w:line="276" w:lineRule="auto"/>
        <w:ind w:right="232"/>
        <w:jc w:val="both"/>
        <w:rPr>
          <w:rFonts w:ascii="Times New Roman" w:hAnsi="Times New Roman"/>
          <w:sz w:val="28"/>
          <w:szCs w:val="28"/>
        </w:rPr>
      </w:pPr>
      <w:r w:rsidRPr="005E728D">
        <w:rPr>
          <w:rFonts w:ascii="Times New Roman" w:hAnsi="Times New Roman"/>
          <w:sz w:val="28"/>
          <w:szCs w:val="28"/>
        </w:rPr>
        <w:t xml:space="preserve"> Промежуточная аттестация согласно Положения «Формы, периодичность и порядок текущего контроля успеваемости и промежуточной аттестации обучающихся»</w:t>
      </w:r>
    </w:p>
    <w:p w:rsidR="00431A7D" w:rsidRPr="005E728D" w:rsidRDefault="00431A7D" w:rsidP="00431A7D">
      <w:pPr>
        <w:spacing w:after="0"/>
        <w:ind w:left="360" w:right="232"/>
        <w:jc w:val="both"/>
        <w:rPr>
          <w:rFonts w:ascii="Times New Roman" w:hAnsi="Times New Roman"/>
          <w:b/>
          <w:sz w:val="28"/>
          <w:szCs w:val="28"/>
        </w:rPr>
      </w:pPr>
    </w:p>
    <w:p w:rsidR="00431A7D" w:rsidRPr="005E728D" w:rsidRDefault="00431A7D" w:rsidP="00431A7D">
      <w:pPr>
        <w:spacing w:after="0"/>
        <w:ind w:right="232" w:firstLine="567"/>
        <w:jc w:val="both"/>
        <w:rPr>
          <w:rFonts w:ascii="Times New Roman" w:hAnsi="Times New Roman"/>
          <w:b/>
          <w:sz w:val="28"/>
          <w:szCs w:val="28"/>
        </w:rPr>
      </w:pPr>
      <w:r w:rsidRPr="005E728D">
        <w:rPr>
          <w:rFonts w:ascii="Times New Roman" w:hAnsi="Times New Roman"/>
          <w:b/>
          <w:sz w:val="28"/>
          <w:szCs w:val="28"/>
        </w:rPr>
        <w:t xml:space="preserve">Срок реализации программы – </w:t>
      </w:r>
      <w:r>
        <w:rPr>
          <w:rFonts w:ascii="Times New Roman" w:hAnsi="Times New Roman"/>
          <w:b/>
          <w:sz w:val="28"/>
          <w:szCs w:val="28"/>
        </w:rPr>
        <w:t>2</w:t>
      </w:r>
      <w:r w:rsidRPr="005E728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671EF8" w:rsidRDefault="00671EF8" w:rsidP="00431A7D">
      <w:pPr>
        <w:pStyle w:val="a4"/>
        <w:shd w:val="clear" w:color="auto" w:fill="FFFFFF"/>
      </w:pPr>
    </w:p>
    <w:sectPr w:rsidR="00671EF8" w:rsidSect="00431A7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435"/>
    <w:multiLevelType w:val="multilevel"/>
    <w:tmpl w:val="2B084B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133CA"/>
    <w:multiLevelType w:val="multilevel"/>
    <w:tmpl w:val="0574B5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265C8"/>
    <w:multiLevelType w:val="hybridMultilevel"/>
    <w:tmpl w:val="0EB0D7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C8015B"/>
    <w:multiLevelType w:val="hybridMultilevel"/>
    <w:tmpl w:val="661CC1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BA16D5"/>
    <w:multiLevelType w:val="hybridMultilevel"/>
    <w:tmpl w:val="D904F5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003E85"/>
    <w:multiLevelType w:val="hybridMultilevel"/>
    <w:tmpl w:val="59488C46"/>
    <w:lvl w:ilvl="0" w:tplc="8BCE0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1569C9"/>
    <w:multiLevelType w:val="multilevel"/>
    <w:tmpl w:val="F23C768A"/>
    <w:styleLink w:val="1"/>
    <w:lvl w:ilvl="0">
      <w:start w:val="1"/>
      <w:numFmt w:val="decimal"/>
      <w:isLgl/>
      <w:lvlText w:val="%1"/>
      <w:lvlJc w:val="left"/>
      <w:pPr>
        <w:ind w:left="357" w:hanging="357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7E"/>
    <w:rsid w:val="00000575"/>
    <w:rsid w:val="00002072"/>
    <w:rsid w:val="00003CE3"/>
    <w:rsid w:val="000045AD"/>
    <w:rsid w:val="0000654B"/>
    <w:rsid w:val="00006A31"/>
    <w:rsid w:val="00007E05"/>
    <w:rsid w:val="00007F15"/>
    <w:rsid w:val="000107AE"/>
    <w:rsid w:val="000112E4"/>
    <w:rsid w:val="00011A60"/>
    <w:rsid w:val="00011E10"/>
    <w:rsid w:val="00012716"/>
    <w:rsid w:val="00012ED7"/>
    <w:rsid w:val="000138A2"/>
    <w:rsid w:val="000138CB"/>
    <w:rsid w:val="000209F8"/>
    <w:rsid w:val="00020A41"/>
    <w:rsid w:val="00021860"/>
    <w:rsid w:val="00022F98"/>
    <w:rsid w:val="00024528"/>
    <w:rsid w:val="00026DB1"/>
    <w:rsid w:val="00030411"/>
    <w:rsid w:val="000312FE"/>
    <w:rsid w:val="00031992"/>
    <w:rsid w:val="00032696"/>
    <w:rsid w:val="00034050"/>
    <w:rsid w:val="000359B1"/>
    <w:rsid w:val="00036155"/>
    <w:rsid w:val="0004006C"/>
    <w:rsid w:val="000405CD"/>
    <w:rsid w:val="00042236"/>
    <w:rsid w:val="00044A98"/>
    <w:rsid w:val="00045137"/>
    <w:rsid w:val="00045399"/>
    <w:rsid w:val="0004561E"/>
    <w:rsid w:val="00045643"/>
    <w:rsid w:val="000474EE"/>
    <w:rsid w:val="0005026B"/>
    <w:rsid w:val="00050A90"/>
    <w:rsid w:val="000535F7"/>
    <w:rsid w:val="000554C6"/>
    <w:rsid w:val="00056137"/>
    <w:rsid w:val="000572DF"/>
    <w:rsid w:val="0005764E"/>
    <w:rsid w:val="000579F6"/>
    <w:rsid w:val="00057CCF"/>
    <w:rsid w:val="000608ED"/>
    <w:rsid w:val="00061985"/>
    <w:rsid w:val="00064B20"/>
    <w:rsid w:val="0006581C"/>
    <w:rsid w:val="000660DF"/>
    <w:rsid w:val="0007080B"/>
    <w:rsid w:val="00070A8C"/>
    <w:rsid w:val="00071BED"/>
    <w:rsid w:val="00071CDC"/>
    <w:rsid w:val="00071D57"/>
    <w:rsid w:val="000741B0"/>
    <w:rsid w:val="00074A35"/>
    <w:rsid w:val="00074FE1"/>
    <w:rsid w:val="00075168"/>
    <w:rsid w:val="00075844"/>
    <w:rsid w:val="00075C6F"/>
    <w:rsid w:val="00076A0D"/>
    <w:rsid w:val="00076CC4"/>
    <w:rsid w:val="00080F55"/>
    <w:rsid w:val="0008138F"/>
    <w:rsid w:val="0008328C"/>
    <w:rsid w:val="00085160"/>
    <w:rsid w:val="00086347"/>
    <w:rsid w:val="00090920"/>
    <w:rsid w:val="00097107"/>
    <w:rsid w:val="000A09FD"/>
    <w:rsid w:val="000A0FB7"/>
    <w:rsid w:val="000A1C84"/>
    <w:rsid w:val="000A2D78"/>
    <w:rsid w:val="000A31BE"/>
    <w:rsid w:val="000A48F3"/>
    <w:rsid w:val="000A5438"/>
    <w:rsid w:val="000A5493"/>
    <w:rsid w:val="000A6674"/>
    <w:rsid w:val="000A6AFA"/>
    <w:rsid w:val="000A71B9"/>
    <w:rsid w:val="000B06DB"/>
    <w:rsid w:val="000B413B"/>
    <w:rsid w:val="000B48D7"/>
    <w:rsid w:val="000B5087"/>
    <w:rsid w:val="000B55EF"/>
    <w:rsid w:val="000B5712"/>
    <w:rsid w:val="000B6A76"/>
    <w:rsid w:val="000C29AA"/>
    <w:rsid w:val="000C3025"/>
    <w:rsid w:val="000C4F15"/>
    <w:rsid w:val="000C507B"/>
    <w:rsid w:val="000C560E"/>
    <w:rsid w:val="000C5DFE"/>
    <w:rsid w:val="000C660B"/>
    <w:rsid w:val="000C70C1"/>
    <w:rsid w:val="000C76FE"/>
    <w:rsid w:val="000D0DC0"/>
    <w:rsid w:val="000D148B"/>
    <w:rsid w:val="000D1E95"/>
    <w:rsid w:val="000D26E6"/>
    <w:rsid w:val="000D3354"/>
    <w:rsid w:val="000D355B"/>
    <w:rsid w:val="000D3CCB"/>
    <w:rsid w:val="000D5C1D"/>
    <w:rsid w:val="000D6D71"/>
    <w:rsid w:val="000D6DCA"/>
    <w:rsid w:val="000D7021"/>
    <w:rsid w:val="000E0E63"/>
    <w:rsid w:val="000E1250"/>
    <w:rsid w:val="000E21D8"/>
    <w:rsid w:val="000E2292"/>
    <w:rsid w:val="000E2B8D"/>
    <w:rsid w:val="000E2BA3"/>
    <w:rsid w:val="000E3546"/>
    <w:rsid w:val="000E6B96"/>
    <w:rsid w:val="000F09DD"/>
    <w:rsid w:val="000F0E69"/>
    <w:rsid w:val="000F1189"/>
    <w:rsid w:val="000F1313"/>
    <w:rsid w:val="000F21F5"/>
    <w:rsid w:val="000F27D3"/>
    <w:rsid w:val="000F4B8E"/>
    <w:rsid w:val="000F5177"/>
    <w:rsid w:val="000F5B63"/>
    <w:rsid w:val="001021DF"/>
    <w:rsid w:val="00102C71"/>
    <w:rsid w:val="00103488"/>
    <w:rsid w:val="001039ED"/>
    <w:rsid w:val="00104F19"/>
    <w:rsid w:val="00105250"/>
    <w:rsid w:val="00105567"/>
    <w:rsid w:val="0010695A"/>
    <w:rsid w:val="001074B3"/>
    <w:rsid w:val="00107E30"/>
    <w:rsid w:val="001102AA"/>
    <w:rsid w:val="00112889"/>
    <w:rsid w:val="00115E84"/>
    <w:rsid w:val="001161E2"/>
    <w:rsid w:val="00116C5F"/>
    <w:rsid w:val="00117C01"/>
    <w:rsid w:val="0012029E"/>
    <w:rsid w:val="001212B0"/>
    <w:rsid w:val="0012177F"/>
    <w:rsid w:val="00121BAC"/>
    <w:rsid w:val="00122447"/>
    <w:rsid w:val="00122E2C"/>
    <w:rsid w:val="00122F7A"/>
    <w:rsid w:val="001231B0"/>
    <w:rsid w:val="00127116"/>
    <w:rsid w:val="00130632"/>
    <w:rsid w:val="001306C0"/>
    <w:rsid w:val="00130BFE"/>
    <w:rsid w:val="0013276F"/>
    <w:rsid w:val="00135453"/>
    <w:rsid w:val="001361CC"/>
    <w:rsid w:val="00136267"/>
    <w:rsid w:val="00136B5D"/>
    <w:rsid w:val="001428C6"/>
    <w:rsid w:val="00142B2B"/>
    <w:rsid w:val="00143C70"/>
    <w:rsid w:val="00144103"/>
    <w:rsid w:val="00144F82"/>
    <w:rsid w:val="00145949"/>
    <w:rsid w:val="00145FAD"/>
    <w:rsid w:val="00146809"/>
    <w:rsid w:val="0014715F"/>
    <w:rsid w:val="001473F2"/>
    <w:rsid w:val="00147DDA"/>
    <w:rsid w:val="00152991"/>
    <w:rsid w:val="001551D2"/>
    <w:rsid w:val="00155A0E"/>
    <w:rsid w:val="0015622F"/>
    <w:rsid w:val="00156DDF"/>
    <w:rsid w:val="00157268"/>
    <w:rsid w:val="00160938"/>
    <w:rsid w:val="0016276F"/>
    <w:rsid w:val="00163BAB"/>
    <w:rsid w:val="00163BE7"/>
    <w:rsid w:val="00163F74"/>
    <w:rsid w:val="001655BF"/>
    <w:rsid w:val="00167293"/>
    <w:rsid w:val="001675D0"/>
    <w:rsid w:val="001701C3"/>
    <w:rsid w:val="001703DF"/>
    <w:rsid w:val="00170757"/>
    <w:rsid w:val="0017160D"/>
    <w:rsid w:val="00172B33"/>
    <w:rsid w:val="00172C88"/>
    <w:rsid w:val="00172D67"/>
    <w:rsid w:val="0017346F"/>
    <w:rsid w:val="00173505"/>
    <w:rsid w:val="00173792"/>
    <w:rsid w:val="001757BF"/>
    <w:rsid w:val="00176802"/>
    <w:rsid w:val="00177AFA"/>
    <w:rsid w:val="00177C27"/>
    <w:rsid w:val="00180FD1"/>
    <w:rsid w:val="00181FC7"/>
    <w:rsid w:val="00182AAB"/>
    <w:rsid w:val="00182F37"/>
    <w:rsid w:val="00183756"/>
    <w:rsid w:val="00183B3F"/>
    <w:rsid w:val="001841F9"/>
    <w:rsid w:val="00184247"/>
    <w:rsid w:val="001849B2"/>
    <w:rsid w:val="001849C6"/>
    <w:rsid w:val="00186C12"/>
    <w:rsid w:val="001872D9"/>
    <w:rsid w:val="0019046D"/>
    <w:rsid w:val="001911EC"/>
    <w:rsid w:val="00191A5B"/>
    <w:rsid w:val="001920CF"/>
    <w:rsid w:val="001933FB"/>
    <w:rsid w:val="00194ED4"/>
    <w:rsid w:val="001958CF"/>
    <w:rsid w:val="00195DA5"/>
    <w:rsid w:val="00195E6B"/>
    <w:rsid w:val="00195F64"/>
    <w:rsid w:val="00196436"/>
    <w:rsid w:val="00196812"/>
    <w:rsid w:val="00196C55"/>
    <w:rsid w:val="001970E6"/>
    <w:rsid w:val="00197675"/>
    <w:rsid w:val="00197D2A"/>
    <w:rsid w:val="001A0E58"/>
    <w:rsid w:val="001A17BF"/>
    <w:rsid w:val="001A2096"/>
    <w:rsid w:val="001A2260"/>
    <w:rsid w:val="001A4325"/>
    <w:rsid w:val="001A48A1"/>
    <w:rsid w:val="001A5F3B"/>
    <w:rsid w:val="001A6C61"/>
    <w:rsid w:val="001A713A"/>
    <w:rsid w:val="001B1027"/>
    <w:rsid w:val="001B1301"/>
    <w:rsid w:val="001B161E"/>
    <w:rsid w:val="001B2D0C"/>
    <w:rsid w:val="001B3A9D"/>
    <w:rsid w:val="001B469C"/>
    <w:rsid w:val="001B53CB"/>
    <w:rsid w:val="001B60B0"/>
    <w:rsid w:val="001B78D9"/>
    <w:rsid w:val="001B7CCB"/>
    <w:rsid w:val="001C11D8"/>
    <w:rsid w:val="001C1AFF"/>
    <w:rsid w:val="001C2AD8"/>
    <w:rsid w:val="001C2B52"/>
    <w:rsid w:val="001C2EC8"/>
    <w:rsid w:val="001C4AD3"/>
    <w:rsid w:val="001C5227"/>
    <w:rsid w:val="001D00CA"/>
    <w:rsid w:val="001D291F"/>
    <w:rsid w:val="001D2C1D"/>
    <w:rsid w:val="001D2C8D"/>
    <w:rsid w:val="001D4A99"/>
    <w:rsid w:val="001D4ED0"/>
    <w:rsid w:val="001D4F54"/>
    <w:rsid w:val="001D7F04"/>
    <w:rsid w:val="001E0703"/>
    <w:rsid w:val="001E1405"/>
    <w:rsid w:val="001E1B60"/>
    <w:rsid w:val="001E2B26"/>
    <w:rsid w:val="001E324F"/>
    <w:rsid w:val="001E42F1"/>
    <w:rsid w:val="001F0861"/>
    <w:rsid w:val="001F2DD2"/>
    <w:rsid w:val="001F4495"/>
    <w:rsid w:val="001F66C8"/>
    <w:rsid w:val="001F79C0"/>
    <w:rsid w:val="002005AD"/>
    <w:rsid w:val="00200872"/>
    <w:rsid w:val="0020225C"/>
    <w:rsid w:val="0020244D"/>
    <w:rsid w:val="00202E1A"/>
    <w:rsid w:val="00203320"/>
    <w:rsid w:val="00203683"/>
    <w:rsid w:val="00211215"/>
    <w:rsid w:val="00212CF6"/>
    <w:rsid w:val="002149BB"/>
    <w:rsid w:val="0021642A"/>
    <w:rsid w:val="0022039B"/>
    <w:rsid w:val="0022279A"/>
    <w:rsid w:val="00224054"/>
    <w:rsid w:val="00224C3D"/>
    <w:rsid w:val="00224FD9"/>
    <w:rsid w:val="002254D1"/>
    <w:rsid w:val="00225575"/>
    <w:rsid w:val="00226835"/>
    <w:rsid w:val="0022696E"/>
    <w:rsid w:val="0022741E"/>
    <w:rsid w:val="00227B41"/>
    <w:rsid w:val="002303D9"/>
    <w:rsid w:val="00231738"/>
    <w:rsid w:val="002323D0"/>
    <w:rsid w:val="00232B04"/>
    <w:rsid w:val="00232FA2"/>
    <w:rsid w:val="00233F70"/>
    <w:rsid w:val="002348D5"/>
    <w:rsid w:val="002356D2"/>
    <w:rsid w:val="00236171"/>
    <w:rsid w:val="0023672D"/>
    <w:rsid w:val="00237849"/>
    <w:rsid w:val="00240322"/>
    <w:rsid w:val="00240432"/>
    <w:rsid w:val="00240899"/>
    <w:rsid w:val="002412B6"/>
    <w:rsid w:val="00241BC5"/>
    <w:rsid w:val="00242353"/>
    <w:rsid w:val="00242C6E"/>
    <w:rsid w:val="002468BC"/>
    <w:rsid w:val="00247012"/>
    <w:rsid w:val="002502AE"/>
    <w:rsid w:val="00255B49"/>
    <w:rsid w:val="002572F0"/>
    <w:rsid w:val="0025739B"/>
    <w:rsid w:val="00260365"/>
    <w:rsid w:val="00260A64"/>
    <w:rsid w:val="00260CEC"/>
    <w:rsid w:val="0026154A"/>
    <w:rsid w:val="00261A09"/>
    <w:rsid w:val="00263F79"/>
    <w:rsid w:val="0026572D"/>
    <w:rsid w:val="00265E2F"/>
    <w:rsid w:val="00266038"/>
    <w:rsid w:val="0026648E"/>
    <w:rsid w:val="00267A90"/>
    <w:rsid w:val="002708EB"/>
    <w:rsid w:val="00270DC3"/>
    <w:rsid w:val="0027166A"/>
    <w:rsid w:val="00271E18"/>
    <w:rsid w:val="002734AC"/>
    <w:rsid w:val="0027383C"/>
    <w:rsid w:val="00273D36"/>
    <w:rsid w:val="002748D8"/>
    <w:rsid w:val="00274B52"/>
    <w:rsid w:val="00274C2A"/>
    <w:rsid w:val="002752C8"/>
    <w:rsid w:val="00276AAF"/>
    <w:rsid w:val="00276E19"/>
    <w:rsid w:val="00281B9B"/>
    <w:rsid w:val="002820EC"/>
    <w:rsid w:val="002832A7"/>
    <w:rsid w:val="002837CB"/>
    <w:rsid w:val="00283C57"/>
    <w:rsid w:val="002841E2"/>
    <w:rsid w:val="002847FC"/>
    <w:rsid w:val="00284B97"/>
    <w:rsid w:val="00285E7E"/>
    <w:rsid w:val="00285F54"/>
    <w:rsid w:val="00291F97"/>
    <w:rsid w:val="00292704"/>
    <w:rsid w:val="00294508"/>
    <w:rsid w:val="0029528B"/>
    <w:rsid w:val="0029598C"/>
    <w:rsid w:val="00296592"/>
    <w:rsid w:val="00297779"/>
    <w:rsid w:val="002A0548"/>
    <w:rsid w:val="002A2312"/>
    <w:rsid w:val="002A2985"/>
    <w:rsid w:val="002A30BD"/>
    <w:rsid w:val="002A3E30"/>
    <w:rsid w:val="002A48AF"/>
    <w:rsid w:val="002A5276"/>
    <w:rsid w:val="002A55D6"/>
    <w:rsid w:val="002A5DE1"/>
    <w:rsid w:val="002B0ABF"/>
    <w:rsid w:val="002B17CC"/>
    <w:rsid w:val="002B1CFD"/>
    <w:rsid w:val="002B3A2D"/>
    <w:rsid w:val="002B5258"/>
    <w:rsid w:val="002B6152"/>
    <w:rsid w:val="002B7CF8"/>
    <w:rsid w:val="002C02AD"/>
    <w:rsid w:val="002C0CD0"/>
    <w:rsid w:val="002C1440"/>
    <w:rsid w:val="002C155C"/>
    <w:rsid w:val="002C15B8"/>
    <w:rsid w:val="002C17B2"/>
    <w:rsid w:val="002C5C95"/>
    <w:rsid w:val="002C5D05"/>
    <w:rsid w:val="002C6FAA"/>
    <w:rsid w:val="002C72F8"/>
    <w:rsid w:val="002C7619"/>
    <w:rsid w:val="002D08E8"/>
    <w:rsid w:val="002D2A52"/>
    <w:rsid w:val="002D2A67"/>
    <w:rsid w:val="002D2F8A"/>
    <w:rsid w:val="002D6648"/>
    <w:rsid w:val="002D7CE0"/>
    <w:rsid w:val="002E0209"/>
    <w:rsid w:val="002E206E"/>
    <w:rsid w:val="002E2360"/>
    <w:rsid w:val="002E30D9"/>
    <w:rsid w:val="002E384F"/>
    <w:rsid w:val="002E4312"/>
    <w:rsid w:val="002E501D"/>
    <w:rsid w:val="002E5C92"/>
    <w:rsid w:val="002E673F"/>
    <w:rsid w:val="002E77E4"/>
    <w:rsid w:val="002E7CC4"/>
    <w:rsid w:val="002F061C"/>
    <w:rsid w:val="002F0E6E"/>
    <w:rsid w:val="002F1BA2"/>
    <w:rsid w:val="002F656C"/>
    <w:rsid w:val="002F74C4"/>
    <w:rsid w:val="0030013E"/>
    <w:rsid w:val="00300C91"/>
    <w:rsid w:val="00300E9A"/>
    <w:rsid w:val="00301112"/>
    <w:rsid w:val="00302125"/>
    <w:rsid w:val="00302300"/>
    <w:rsid w:val="0030256C"/>
    <w:rsid w:val="003031D9"/>
    <w:rsid w:val="00303E7C"/>
    <w:rsid w:val="00304862"/>
    <w:rsid w:val="00305A17"/>
    <w:rsid w:val="00306AC7"/>
    <w:rsid w:val="003072D3"/>
    <w:rsid w:val="003073FA"/>
    <w:rsid w:val="00310C9D"/>
    <w:rsid w:val="00311068"/>
    <w:rsid w:val="00315627"/>
    <w:rsid w:val="003161EB"/>
    <w:rsid w:val="00316379"/>
    <w:rsid w:val="00317173"/>
    <w:rsid w:val="00320823"/>
    <w:rsid w:val="00322BD5"/>
    <w:rsid w:val="0032302C"/>
    <w:rsid w:val="00323079"/>
    <w:rsid w:val="00324469"/>
    <w:rsid w:val="0032481E"/>
    <w:rsid w:val="00325EC3"/>
    <w:rsid w:val="00326B49"/>
    <w:rsid w:val="00327BB7"/>
    <w:rsid w:val="00327C78"/>
    <w:rsid w:val="003325DD"/>
    <w:rsid w:val="0033261B"/>
    <w:rsid w:val="0033440A"/>
    <w:rsid w:val="003350F3"/>
    <w:rsid w:val="0033530C"/>
    <w:rsid w:val="00335FD4"/>
    <w:rsid w:val="00336706"/>
    <w:rsid w:val="003367CE"/>
    <w:rsid w:val="003374CB"/>
    <w:rsid w:val="00340761"/>
    <w:rsid w:val="00341AF0"/>
    <w:rsid w:val="00341B2B"/>
    <w:rsid w:val="00341B75"/>
    <w:rsid w:val="0034229C"/>
    <w:rsid w:val="003426F2"/>
    <w:rsid w:val="00342E39"/>
    <w:rsid w:val="0034378C"/>
    <w:rsid w:val="00343D01"/>
    <w:rsid w:val="003443EE"/>
    <w:rsid w:val="00345149"/>
    <w:rsid w:val="003459D7"/>
    <w:rsid w:val="00345E5F"/>
    <w:rsid w:val="003511CB"/>
    <w:rsid w:val="00351E8C"/>
    <w:rsid w:val="003522D7"/>
    <w:rsid w:val="00355EDD"/>
    <w:rsid w:val="00357199"/>
    <w:rsid w:val="00357C57"/>
    <w:rsid w:val="00360C68"/>
    <w:rsid w:val="00361A32"/>
    <w:rsid w:val="003634E2"/>
    <w:rsid w:val="003638F1"/>
    <w:rsid w:val="00363BB7"/>
    <w:rsid w:val="00363C0F"/>
    <w:rsid w:val="00363E1D"/>
    <w:rsid w:val="00364F26"/>
    <w:rsid w:val="00365F7B"/>
    <w:rsid w:val="00366565"/>
    <w:rsid w:val="00366840"/>
    <w:rsid w:val="003669BF"/>
    <w:rsid w:val="00366CE6"/>
    <w:rsid w:val="0037027A"/>
    <w:rsid w:val="003722F1"/>
    <w:rsid w:val="003726AF"/>
    <w:rsid w:val="00372E40"/>
    <w:rsid w:val="0037326F"/>
    <w:rsid w:val="003733A6"/>
    <w:rsid w:val="003742BA"/>
    <w:rsid w:val="0037438F"/>
    <w:rsid w:val="00377BD4"/>
    <w:rsid w:val="0038012D"/>
    <w:rsid w:val="003801AF"/>
    <w:rsid w:val="00381ACF"/>
    <w:rsid w:val="003839E9"/>
    <w:rsid w:val="0038629F"/>
    <w:rsid w:val="00387DE3"/>
    <w:rsid w:val="0039028A"/>
    <w:rsid w:val="003923CE"/>
    <w:rsid w:val="00392DA5"/>
    <w:rsid w:val="0039453F"/>
    <w:rsid w:val="00394F03"/>
    <w:rsid w:val="003954F7"/>
    <w:rsid w:val="00397010"/>
    <w:rsid w:val="0039750A"/>
    <w:rsid w:val="00397729"/>
    <w:rsid w:val="003A0499"/>
    <w:rsid w:val="003A2196"/>
    <w:rsid w:val="003A341A"/>
    <w:rsid w:val="003A3D8F"/>
    <w:rsid w:val="003A3D9E"/>
    <w:rsid w:val="003A40FB"/>
    <w:rsid w:val="003A43A8"/>
    <w:rsid w:val="003A45E9"/>
    <w:rsid w:val="003A48F3"/>
    <w:rsid w:val="003A57A8"/>
    <w:rsid w:val="003A6D47"/>
    <w:rsid w:val="003A6F4F"/>
    <w:rsid w:val="003B0474"/>
    <w:rsid w:val="003B197C"/>
    <w:rsid w:val="003B1B0C"/>
    <w:rsid w:val="003B1DBB"/>
    <w:rsid w:val="003B2957"/>
    <w:rsid w:val="003B3B97"/>
    <w:rsid w:val="003B3D1B"/>
    <w:rsid w:val="003B3D2E"/>
    <w:rsid w:val="003B3F31"/>
    <w:rsid w:val="003B4545"/>
    <w:rsid w:val="003B7B20"/>
    <w:rsid w:val="003B7CB2"/>
    <w:rsid w:val="003C018B"/>
    <w:rsid w:val="003C0DF1"/>
    <w:rsid w:val="003C112F"/>
    <w:rsid w:val="003C1F1F"/>
    <w:rsid w:val="003C23BE"/>
    <w:rsid w:val="003C265D"/>
    <w:rsid w:val="003C2AE3"/>
    <w:rsid w:val="003C2E23"/>
    <w:rsid w:val="003C2EF7"/>
    <w:rsid w:val="003C441D"/>
    <w:rsid w:val="003C47B2"/>
    <w:rsid w:val="003C7A22"/>
    <w:rsid w:val="003D19AF"/>
    <w:rsid w:val="003D2DF6"/>
    <w:rsid w:val="003D2F2D"/>
    <w:rsid w:val="003D3269"/>
    <w:rsid w:val="003D384A"/>
    <w:rsid w:val="003D391B"/>
    <w:rsid w:val="003D3FF1"/>
    <w:rsid w:val="003D428C"/>
    <w:rsid w:val="003D491F"/>
    <w:rsid w:val="003D5BB6"/>
    <w:rsid w:val="003D79CD"/>
    <w:rsid w:val="003E0594"/>
    <w:rsid w:val="003E0A71"/>
    <w:rsid w:val="003E0CCE"/>
    <w:rsid w:val="003E10B5"/>
    <w:rsid w:val="003E292A"/>
    <w:rsid w:val="003E42B2"/>
    <w:rsid w:val="003E4855"/>
    <w:rsid w:val="003E4F07"/>
    <w:rsid w:val="003F000D"/>
    <w:rsid w:val="003F3E12"/>
    <w:rsid w:val="003F59CD"/>
    <w:rsid w:val="003F705F"/>
    <w:rsid w:val="00402F73"/>
    <w:rsid w:val="0040386B"/>
    <w:rsid w:val="00405C54"/>
    <w:rsid w:val="00405F0C"/>
    <w:rsid w:val="004072E0"/>
    <w:rsid w:val="0040768E"/>
    <w:rsid w:val="004100C0"/>
    <w:rsid w:val="00410881"/>
    <w:rsid w:val="00410C8B"/>
    <w:rsid w:val="00410F74"/>
    <w:rsid w:val="004116D6"/>
    <w:rsid w:val="0041188C"/>
    <w:rsid w:val="00411A1D"/>
    <w:rsid w:val="00412C1A"/>
    <w:rsid w:val="00412E6F"/>
    <w:rsid w:val="0041349C"/>
    <w:rsid w:val="00414CB1"/>
    <w:rsid w:val="00415760"/>
    <w:rsid w:val="00415975"/>
    <w:rsid w:val="004163E5"/>
    <w:rsid w:val="0041708D"/>
    <w:rsid w:val="00417F6E"/>
    <w:rsid w:val="00421527"/>
    <w:rsid w:val="00421ECF"/>
    <w:rsid w:val="0042201B"/>
    <w:rsid w:val="00422F60"/>
    <w:rsid w:val="00423065"/>
    <w:rsid w:val="00423ACC"/>
    <w:rsid w:val="004251F1"/>
    <w:rsid w:val="00427FC8"/>
    <w:rsid w:val="00430652"/>
    <w:rsid w:val="00431A7D"/>
    <w:rsid w:val="004321B4"/>
    <w:rsid w:val="00432472"/>
    <w:rsid w:val="00432E8F"/>
    <w:rsid w:val="004345A7"/>
    <w:rsid w:val="0043544B"/>
    <w:rsid w:val="00435A00"/>
    <w:rsid w:val="00436DEF"/>
    <w:rsid w:val="00440AC4"/>
    <w:rsid w:val="00441E46"/>
    <w:rsid w:val="00442F9F"/>
    <w:rsid w:val="00443D80"/>
    <w:rsid w:val="0044457F"/>
    <w:rsid w:val="00444795"/>
    <w:rsid w:val="00444EB6"/>
    <w:rsid w:val="004452AD"/>
    <w:rsid w:val="0044620B"/>
    <w:rsid w:val="00447ACC"/>
    <w:rsid w:val="004501C4"/>
    <w:rsid w:val="004503DC"/>
    <w:rsid w:val="004504F8"/>
    <w:rsid w:val="00450D12"/>
    <w:rsid w:val="00454994"/>
    <w:rsid w:val="00454B7E"/>
    <w:rsid w:val="004560EE"/>
    <w:rsid w:val="0045637F"/>
    <w:rsid w:val="00460401"/>
    <w:rsid w:val="004623F3"/>
    <w:rsid w:val="00464B13"/>
    <w:rsid w:val="00464DAA"/>
    <w:rsid w:val="00464FB6"/>
    <w:rsid w:val="00465C86"/>
    <w:rsid w:val="00467E2F"/>
    <w:rsid w:val="00470744"/>
    <w:rsid w:val="004731FF"/>
    <w:rsid w:val="0047367F"/>
    <w:rsid w:val="00475371"/>
    <w:rsid w:val="00475A02"/>
    <w:rsid w:val="00476082"/>
    <w:rsid w:val="00476CD4"/>
    <w:rsid w:val="004827D2"/>
    <w:rsid w:val="00482A71"/>
    <w:rsid w:val="00482BD2"/>
    <w:rsid w:val="004832C7"/>
    <w:rsid w:val="00484A24"/>
    <w:rsid w:val="00490BA0"/>
    <w:rsid w:val="00491D20"/>
    <w:rsid w:val="00493503"/>
    <w:rsid w:val="00493B6F"/>
    <w:rsid w:val="00495593"/>
    <w:rsid w:val="004957BC"/>
    <w:rsid w:val="00495BDE"/>
    <w:rsid w:val="00496456"/>
    <w:rsid w:val="004A0795"/>
    <w:rsid w:val="004A0EFF"/>
    <w:rsid w:val="004A1ACC"/>
    <w:rsid w:val="004A2CBA"/>
    <w:rsid w:val="004A3D07"/>
    <w:rsid w:val="004A3D1F"/>
    <w:rsid w:val="004A577F"/>
    <w:rsid w:val="004A772D"/>
    <w:rsid w:val="004A7CD7"/>
    <w:rsid w:val="004B0B9F"/>
    <w:rsid w:val="004B1F56"/>
    <w:rsid w:val="004B374A"/>
    <w:rsid w:val="004B37A4"/>
    <w:rsid w:val="004B3BA4"/>
    <w:rsid w:val="004B6486"/>
    <w:rsid w:val="004B68EA"/>
    <w:rsid w:val="004B6B21"/>
    <w:rsid w:val="004B7306"/>
    <w:rsid w:val="004C15FD"/>
    <w:rsid w:val="004C1BBD"/>
    <w:rsid w:val="004C2316"/>
    <w:rsid w:val="004C3E08"/>
    <w:rsid w:val="004C5B61"/>
    <w:rsid w:val="004D121C"/>
    <w:rsid w:val="004D187E"/>
    <w:rsid w:val="004D1F21"/>
    <w:rsid w:val="004D2CC2"/>
    <w:rsid w:val="004D2DC2"/>
    <w:rsid w:val="004D3320"/>
    <w:rsid w:val="004D37F6"/>
    <w:rsid w:val="004D39BE"/>
    <w:rsid w:val="004D4461"/>
    <w:rsid w:val="004D596A"/>
    <w:rsid w:val="004D5AEC"/>
    <w:rsid w:val="004D6A98"/>
    <w:rsid w:val="004E02F8"/>
    <w:rsid w:val="004E2928"/>
    <w:rsid w:val="004E2BF1"/>
    <w:rsid w:val="004E2D13"/>
    <w:rsid w:val="004E3452"/>
    <w:rsid w:val="004E352A"/>
    <w:rsid w:val="004E372D"/>
    <w:rsid w:val="004E5ED5"/>
    <w:rsid w:val="004E7AA3"/>
    <w:rsid w:val="004F0118"/>
    <w:rsid w:val="004F0257"/>
    <w:rsid w:val="004F1118"/>
    <w:rsid w:val="004F20F0"/>
    <w:rsid w:val="004F23C1"/>
    <w:rsid w:val="004F2DC2"/>
    <w:rsid w:val="004F3EC2"/>
    <w:rsid w:val="004F46C1"/>
    <w:rsid w:val="004F518F"/>
    <w:rsid w:val="00501776"/>
    <w:rsid w:val="00501F16"/>
    <w:rsid w:val="00502B4E"/>
    <w:rsid w:val="00502C08"/>
    <w:rsid w:val="00505748"/>
    <w:rsid w:val="0050700B"/>
    <w:rsid w:val="005072D6"/>
    <w:rsid w:val="005078A8"/>
    <w:rsid w:val="00511056"/>
    <w:rsid w:val="00511CCF"/>
    <w:rsid w:val="00512BF9"/>
    <w:rsid w:val="005130C8"/>
    <w:rsid w:val="0051385E"/>
    <w:rsid w:val="00513900"/>
    <w:rsid w:val="005152A6"/>
    <w:rsid w:val="00516615"/>
    <w:rsid w:val="00516CF0"/>
    <w:rsid w:val="005171D7"/>
    <w:rsid w:val="005209E4"/>
    <w:rsid w:val="0052138C"/>
    <w:rsid w:val="00523C67"/>
    <w:rsid w:val="00525CC2"/>
    <w:rsid w:val="005267B3"/>
    <w:rsid w:val="005277FA"/>
    <w:rsid w:val="00531CAA"/>
    <w:rsid w:val="00531EC6"/>
    <w:rsid w:val="005322CD"/>
    <w:rsid w:val="00532ACF"/>
    <w:rsid w:val="00532F71"/>
    <w:rsid w:val="005338D6"/>
    <w:rsid w:val="00534F43"/>
    <w:rsid w:val="00535023"/>
    <w:rsid w:val="005351A9"/>
    <w:rsid w:val="005367A8"/>
    <w:rsid w:val="00536959"/>
    <w:rsid w:val="0053696A"/>
    <w:rsid w:val="00536E60"/>
    <w:rsid w:val="005370C6"/>
    <w:rsid w:val="005376F1"/>
    <w:rsid w:val="00537DF2"/>
    <w:rsid w:val="0054075C"/>
    <w:rsid w:val="00542F91"/>
    <w:rsid w:val="00543893"/>
    <w:rsid w:val="00543B0D"/>
    <w:rsid w:val="00543F79"/>
    <w:rsid w:val="0054549A"/>
    <w:rsid w:val="0054631B"/>
    <w:rsid w:val="00550C0C"/>
    <w:rsid w:val="00550DD5"/>
    <w:rsid w:val="00552367"/>
    <w:rsid w:val="0055246E"/>
    <w:rsid w:val="00554AB0"/>
    <w:rsid w:val="00554AEA"/>
    <w:rsid w:val="00557171"/>
    <w:rsid w:val="005577A7"/>
    <w:rsid w:val="00557E67"/>
    <w:rsid w:val="0056055E"/>
    <w:rsid w:val="005607F0"/>
    <w:rsid w:val="00560ECD"/>
    <w:rsid w:val="0056159C"/>
    <w:rsid w:val="00561F10"/>
    <w:rsid w:val="00563DB3"/>
    <w:rsid w:val="00563F58"/>
    <w:rsid w:val="00564A24"/>
    <w:rsid w:val="005658B5"/>
    <w:rsid w:val="00565CB9"/>
    <w:rsid w:val="0056683E"/>
    <w:rsid w:val="005668DB"/>
    <w:rsid w:val="00567545"/>
    <w:rsid w:val="0056763E"/>
    <w:rsid w:val="00567E17"/>
    <w:rsid w:val="0057119F"/>
    <w:rsid w:val="00571391"/>
    <w:rsid w:val="00573628"/>
    <w:rsid w:val="005742CF"/>
    <w:rsid w:val="00574971"/>
    <w:rsid w:val="00575444"/>
    <w:rsid w:val="005754EF"/>
    <w:rsid w:val="005757D6"/>
    <w:rsid w:val="0057590B"/>
    <w:rsid w:val="005762E3"/>
    <w:rsid w:val="005763E6"/>
    <w:rsid w:val="00576627"/>
    <w:rsid w:val="00577F80"/>
    <w:rsid w:val="00582898"/>
    <w:rsid w:val="00583634"/>
    <w:rsid w:val="00583646"/>
    <w:rsid w:val="0058413A"/>
    <w:rsid w:val="00586018"/>
    <w:rsid w:val="0058613D"/>
    <w:rsid w:val="00586BA7"/>
    <w:rsid w:val="00587E48"/>
    <w:rsid w:val="00591E4F"/>
    <w:rsid w:val="00592ADE"/>
    <w:rsid w:val="00592C8D"/>
    <w:rsid w:val="005930B3"/>
    <w:rsid w:val="0059460D"/>
    <w:rsid w:val="005947B4"/>
    <w:rsid w:val="00594A7C"/>
    <w:rsid w:val="00594B50"/>
    <w:rsid w:val="00595D2B"/>
    <w:rsid w:val="00596687"/>
    <w:rsid w:val="00596982"/>
    <w:rsid w:val="00596E75"/>
    <w:rsid w:val="00596EAA"/>
    <w:rsid w:val="00596EEE"/>
    <w:rsid w:val="005A277E"/>
    <w:rsid w:val="005A36EA"/>
    <w:rsid w:val="005A3BD2"/>
    <w:rsid w:val="005A4468"/>
    <w:rsid w:val="005A453C"/>
    <w:rsid w:val="005A760D"/>
    <w:rsid w:val="005A7CD1"/>
    <w:rsid w:val="005B29FA"/>
    <w:rsid w:val="005B32CF"/>
    <w:rsid w:val="005B4954"/>
    <w:rsid w:val="005B4BD1"/>
    <w:rsid w:val="005B4FBD"/>
    <w:rsid w:val="005B5351"/>
    <w:rsid w:val="005B68BC"/>
    <w:rsid w:val="005B76C5"/>
    <w:rsid w:val="005B7F3C"/>
    <w:rsid w:val="005C0EA3"/>
    <w:rsid w:val="005C32C8"/>
    <w:rsid w:val="005C39BD"/>
    <w:rsid w:val="005C4485"/>
    <w:rsid w:val="005C458F"/>
    <w:rsid w:val="005C4A58"/>
    <w:rsid w:val="005C64AF"/>
    <w:rsid w:val="005D048E"/>
    <w:rsid w:val="005D1590"/>
    <w:rsid w:val="005D17A4"/>
    <w:rsid w:val="005D1DCD"/>
    <w:rsid w:val="005D2187"/>
    <w:rsid w:val="005D30FC"/>
    <w:rsid w:val="005D3CB2"/>
    <w:rsid w:val="005D3D52"/>
    <w:rsid w:val="005D55E7"/>
    <w:rsid w:val="005D5D27"/>
    <w:rsid w:val="005D6340"/>
    <w:rsid w:val="005D7C3A"/>
    <w:rsid w:val="005E033B"/>
    <w:rsid w:val="005E0849"/>
    <w:rsid w:val="005E279E"/>
    <w:rsid w:val="005E2CC2"/>
    <w:rsid w:val="005E483F"/>
    <w:rsid w:val="005E74DC"/>
    <w:rsid w:val="005E7765"/>
    <w:rsid w:val="005E797C"/>
    <w:rsid w:val="005E7C2F"/>
    <w:rsid w:val="005F2139"/>
    <w:rsid w:val="005F393A"/>
    <w:rsid w:val="005F3FE1"/>
    <w:rsid w:val="005F4DF6"/>
    <w:rsid w:val="005F4E2E"/>
    <w:rsid w:val="005F671C"/>
    <w:rsid w:val="005F6F36"/>
    <w:rsid w:val="006000DB"/>
    <w:rsid w:val="00600661"/>
    <w:rsid w:val="00601141"/>
    <w:rsid w:val="0060139A"/>
    <w:rsid w:val="00601F66"/>
    <w:rsid w:val="00602E1B"/>
    <w:rsid w:val="00602F9E"/>
    <w:rsid w:val="00603767"/>
    <w:rsid w:val="00603AD5"/>
    <w:rsid w:val="00603ED2"/>
    <w:rsid w:val="0060457B"/>
    <w:rsid w:val="00605409"/>
    <w:rsid w:val="0060565A"/>
    <w:rsid w:val="00605B89"/>
    <w:rsid w:val="00605DD2"/>
    <w:rsid w:val="006060C4"/>
    <w:rsid w:val="00607707"/>
    <w:rsid w:val="00607911"/>
    <w:rsid w:val="00607A8B"/>
    <w:rsid w:val="00607B39"/>
    <w:rsid w:val="006113E7"/>
    <w:rsid w:val="0061273B"/>
    <w:rsid w:val="00612BFE"/>
    <w:rsid w:val="00612E83"/>
    <w:rsid w:val="00613DB9"/>
    <w:rsid w:val="00614811"/>
    <w:rsid w:val="0061653F"/>
    <w:rsid w:val="00617578"/>
    <w:rsid w:val="0062090C"/>
    <w:rsid w:val="00620B27"/>
    <w:rsid w:val="006211FD"/>
    <w:rsid w:val="006228C8"/>
    <w:rsid w:val="00622E20"/>
    <w:rsid w:val="00623A6C"/>
    <w:rsid w:val="00623E56"/>
    <w:rsid w:val="0062419C"/>
    <w:rsid w:val="006243D0"/>
    <w:rsid w:val="00625795"/>
    <w:rsid w:val="006267F6"/>
    <w:rsid w:val="006306F3"/>
    <w:rsid w:val="006307AE"/>
    <w:rsid w:val="00630B0F"/>
    <w:rsid w:val="006328C4"/>
    <w:rsid w:val="0063326B"/>
    <w:rsid w:val="0063650D"/>
    <w:rsid w:val="00636D31"/>
    <w:rsid w:val="006374C6"/>
    <w:rsid w:val="006401B5"/>
    <w:rsid w:val="00640DDB"/>
    <w:rsid w:val="00641207"/>
    <w:rsid w:val="00641A66"/>
    <w:rsid w:val="00642B9D"/>
    <w:rsid w:val="00644226"/>
    <w:rsid w:val="00644254"/>
    <w:rsid w:val="006451A1"/>
    <w:rsid w:val="00647119"/>
    <w:rsid w:val="006476D7"/>
    <w:rsid w:val="00650025"/>
    <w:rsid w:val="00651FEF"/>
    <w:rsid w:val="006521C5"/>
    <w:rsid w:val="0065273E"/>
    <w:rsid w:val="0065274B"/>
    <w:rsid w:val="00652866"/>
    <w:rsid w:val="00652D51"/>
    <w:rsid w:val="00653B83"/>
    <w:rsid w:val="00653D93"/>
    <w:rsid w:val="00654013"/>
    <w:rsid w:val="00654B02"/>
    <w:rsid w:val="006552F7"/>
    <w:rsid w:val="00656072"/>
    <w:rsid w:val="006561FE"/>
    <w:rsid w:val="00656B29"/>
    <w:rsid w:val="0065727F"/>
    <w:rsid w:val="006606AD"/>
    <w:rsid w:val="00660AD8"/>
    <w:rsid w:val="006611A5"/>
    <w:rsid w:val="00661E01"/>
    <w:rsid w:val="0066280E"/>
    <w:rsid w:val="00662C8F"/>
    <w:rsid w:val="00663133"/>
    <w:rsid w:val="006640B1"/>
    <w:rsid w:val="00665313"/>
    <w:rsid w:val="00665EE8"/>
    <w:rsid w:val="00667BFF"/>
    <w:rsid w:val="0067090B"/>
    <w:rsid w:val="00670A82"/>
    <w:rsid w:val="00671316"/>
    <w:rsid w:val="0067134F"/>
    <w:rsid w:val="00671EF8"/>
    <w:rsid w:val="00672494"/>
    <w:rsid w:val="00672952"/>
    <w:rsid w:val="00672C95"/>
    <w:rsid w:val="0067336C"/>
    <w:rsid w:val="00673E4B"/>
    <w:rsid w:val="00675C3D"/>
    <w:rsid w:val="00676E61"/>
    <w:rsid w:val="0067748A"/>
    <w:rsid w:val="00677C9C"/>
    <w:rsid w:val="00680A31"/>
    <w:rsid w:val="006829DF"/>
    <w:rsid w:val="00682CD7"/>
    <w:rsid w:val="0068337C"/>
    <w:rsid w:val="00684870"/>
    <w:rsid w:val="006853CF"/>
    <w:rsid w:val="0068655F"/>
    <w:rsid w:val="006868D8"/>
    <w:rsid w:val="006902CA"/>
    <w:rsid w:val="006905BA"/>
    <w:rsid w:val="00691A45"/>
    <w:rsid w:val="00691DAA"/>
    <w:rsid w:val="00691F6C"/>
    <w:rsid w:val="00693192"/>
    <w:rsid w:val="00694193"/>
    <w:rsid w:val="00694DA6"/>
    <w:rsid w:val="00695559"/>
    <w:rsid w:val="00697784"/>
    <w:rsid w:val="006A0FC2"/>
    <w:rsid w:val="006A1067"/>
    <w:rsid w:val="006A1270"/>
    <w:rsid w:val="006A339B"/>
    <w:rsid w:val="006A3C07"/>
    <w:rsid w:val="006A403C"/>
    <w:rsid w:val="006A57DC"/>
    <w:rsid w:val="006A5ACF"/>
    <w:rsid w:val="006A690E"/>
    <w:rsid w:val="006A6EB3"/>
    <w:rsid w:val="006B03E2"/>
    <w:rsid w:val="006B064E"/>
    <w:rsid w:val="006B18BE"/>
    <w:rsid w:val="006B2B5A"/>
    <w:rsid w:val="006B3B61"/>
    <w:rsid w:val="006B3E58"/>
    <w:rsid w:val="006B400C"/>
    <w:rsid w:val="006B468A"/>
    <w:rsid w:val="006B46D8"/>
    <w:rsid w:val="006B6C29"/>
    <w:rsid w:val="006B7116"/>
    <w:rsid w:val="006C05F8"/>
    <w:rsid w:val="006C06C4"/>
    <w:rsid w:val="006C0E39"/>
    <w:rsid w:val="006C1211"/>
    <w:rsid w:val="006C1221"/>
    <w:rsid w:val="006C17E8"/>
    <w:rsid w:val="006C1D82"/>
    <w:rsid w:val="006C3922"/>
    <w:rsid w:val="006C3D98"/>
    <w:rsid w:val="006C4592"/>
    <w:rsid w:val="006C5FF3"/>
    <w:rsid w:val="006C606C"/>
    <w:rsid w:val="006C60E4"/>
    <w:rsid w:val="006C69E0"/>
    <w:rsid w:val="006C7306"/>
    <w:rsid w:val="006C7466"/>
    <w:rsid w:val="006D087A"/>
    <w:rsid w:val="006D1A56"/>
    <w:rsid w:val="006D1EEE"/>
    <w:rsid w:val="006D2EEE"/>
    <w:rsid w:val="006D46B1"/>
    <w:rsid w:val="006D5F7D"/>
    <w:rsid w:val="006D6313"/>
    <w:rsid w:val="006D6469"/>
    <w:rsid w:val="006D6AB0"/>
    <w:rsid w:val="006D6B28"/>
    <w:rsid w:val="006D713A"/>
    <w:rsid w:val="006D7312"/>
    <w:rsid w:val="006D74CC"/>
    <w:rsid w:val="006D75BA"/>
    <w:rsid w:val="006D7E4C"/>
    <w:rsid w:val="006E04E2"/>
    <w:rsid w:val="006E210E"/>
    <w:rsid w:val="006E3913"/>
    <w:rsid w:val="006E4C9D"/>
    <w:rsid w:val="006E50E2"/>
    <w:rsid w:val="006E5971"/>
    <w:rsid w:val="006E5D84"/>
    <w:rsid w:val="006E61CE"/>
    <w:rsid w:val="006E62D7"/>
    <w:rsid w:val="006F0595"/>
    <w:rsid w:val="006F085E"/>
    <w:rsid w:val="006F0E99"/>
    <w:rsid w:val="006F26C2"/>
    <w:rsid w:val="006F30B6"/>
    <w:rsid w:val="006F3148"/>
    <w:rsid w:val="006F3909"/>
    <w:rsid w:val="006F3BED"/>
    <w:rsid w:val="006F4059"/>
    <w:rsid w:val="006F5A8E"/>
    <w:rsid w:val="006F63EF"/>
    <w:rsid w:val="006F6535"/>
    <w:rsid w:val="006F66F6"/>
    <w:rsid w:val="006F6B48"/>
    <w:rsid w:val="007001D1"/>
    <w:rsid w:val="00701080"/>
    <w:rsid w:val="00701DB7"/>
    <w:rsid w:val="00701FA4"/>
    <w:rsid w:val="007024F4"/>
    <w:rsid w:val="00702E29"/>
    <w:rsid w:val="00703B5E"/>
    <w:rsid w:val="007050DC"/>
    <w:rsid w:val="007067EB"/>
    <w:rsid w:val="0070696B"/>
    <w:rsid w:val="007100D3"/>
    <w:rsid w:val="00712454"/>
    <w:rsid w:val="00712CE0"/>
    <w:rsid w:val="00712D14"/>
    <w:rsid w:val="00712F56"/>
    <w:rsid w:val="007143CF"/>
    <w:rsid w:val="007147AC"/>
    <w:rsid w:val="007159B4"/>
    <w:rsid w:val="00715AE3"/>
    <w:rsid w:val="00715E68"/>
    <w:rsid w:val="00716C78"/>
    <w:rsid w:val="007225A6"/>
    <w:rsid w:val="00723466"/>
    <w:rsid w:val="007235BF"/>
    <w:rsid w:val="00724CD8"/>
    <w:rsid w:val="00725518"/>
    <w:rsid w:val="00726336"/>
    <w:rsid w:val="007272A6"/>
    <w:rsid w:val="007300F6"/>
    <w:rsid w:val="0073078D"/>
    <w:rsid w:val="007317C6"/>
    <w:rsid w:val="007341C1"/>
    <w:rsid w:val="00735736"/>
    <w:rsid w:val="00735D4A"/>
    <w:rsid w:val="00736526"/>
    <w:rsid w:val="00736C2F"/>
    <w:rsid w:val="00740B70"/>
    <w:rsid w:val="0074123B"/>
    <w:rsid w:val="00741D46"/>
    <w:rsid w:val="00741F53"/>
    <w:rsid w:val="007430C0"/>
    <w:rsid w:val="00743846"/>
    <w:rsid w:val="00743B69"/>
    <w:rsid w:val="0074578F"/>
    <w:rsid w:val="0074731C"/>
    <w:rsid w:val="007479AB"/>
    <w:rsid w:val="00750589"/>
    <w:rsid w:val="00750AD5"/>
    <w:rsid w:val="0075182C"/>
    <w:rsid w:val="00752C09"/>
    <w:rsid w:val="00754CC7"/>
    <w:rsid w:val="007556F1"/>
    <w:rsid w:val="007577D1"/>
    <w:rsid w:val="00757DCE"/>
    <w:rsid w:val="0076014D"/>
    <w:rsid w:val="00760F33"/>
    <w:rsid w:val="00761075"/>
    <w:rsid w:val="0076204C"/>
    <w:rsid w:val="007630CE"/>
    <w:rsid w:val="00763A17"/>
    <w:rsid w:val="00764165"/>
    <w:rsid w:val="00766A18"/>
    <w:rsid w:val="00767898"/>
    <w:rsid w:val="007704F9"/>
    <w:rsid w:val="0077265B"/>
    <w:rsid w:val="0077269C"/>
    <w:rsid w:val="007735F7"/>
    <w:rsid w:val="00774D47"/>
    <w:rsid w:val="0077689E"/>
    <w:rsid w:val="00776E63"/>
    <w:rsid w:val="0077710E"/>
    <w:rsid w:val="00780F73"/>
    <w:rsid w:val="007821A1"/>
    <w:rsid w:val="007825D9"/>
    <w:rsid w:val="007831C2"/>
    <w:rsid w:val="0078328E"/>
    <w:rsid w:val="007834B9"/>
    <w:rsid w:val="0078402B"/>
    <w:rsid w:val="00784D0F"/>
    <w:rsid w:val="007871D0"/>
    <w:rsid w:val="00787B3E"/>
    <w:rsid w:val="00790352"/>
    <w:rsid w:val="00790DE2"/>
    <w:rsid w:val="007914FC"/>
    <w:rsid w:val="0079274D"/>
    <w:rsid w:val="0079421E"/>
    <w:rsid w:val="0079466A"/>
    <w:rsid w:val="00796274"/>
    <w:rsid w:val="00796A59"/>
    <w:rsid w:val="00796C3F"/>
    <w:rsid w:val="00796D82"/>
    <w:rsid w:val="0079702D"/>
    <w:rsid w:val="007973AA"/>
    <w:rsid w:val="007A122A"/>
    <w:rsid w:val="007A14A1"/>
    <w:rsid w:val="007A1CEF"/>
    <w:rsid w:val="007A28A4"/>
    <w:rsid w:val="007A31B2"/>
    <w:rsid w:val="007A37DF"/>
    <w:rsid w:val="007A3AF0"/>
    <w:rsid w:val="007A41D0"/>
    <w:rsid w:val="007A50C0"/>
    <w:rsid w:val="007B0683"/>
    <w:rsid w:val="007B1CE9"/>
    <w:rsid w:val="007B3FB3"/>
    <w:rsid w:val="007B4FA1"/>
    <w:rsid w:val="007B506E"/>
    <w:rsid w:val="007B6054"/>
    <w:rsid w:val="007B6446"/>
    <w:rsid w:val="007B7CC9"/>
    <w:rsid w:val="007B7E75"/>
    <w:rsid w:val="007C3751"/>
    <w:rsid w:val="007C4B46"/>
    <w:rsid w:val="007C4DF5"/>
    <w:rsid w:val="007C5C1D"/>
    <w:rsid w:val="007C7481"/>
    <w:rsid w:val="007D0461"/>
    <w:rsid w:val="007D0579"/>
    <w:rsid w:val="007D0F2C"/>
    <w:rsid w:val="007D1D17"/>
    <w:rsid w:val="007D2EF1"/>
    <w:rsid w:val="007D3D3C"/>
    <w:rsid w:val="007D72E7"/>
    <w:rsid w:val="007E1656"/>
    <w:rsid w:val="007E1BD6"/>
    <w:rsid w:val="007E2136"/>
    <w:rsid w:val="007E2F76"/>
    <w:rsid w:val="007E3978"/>
    <w:rsid w:val="007E4768"/>
    <w:rsid w:val="007E5159"/>
    <w:rsid w:val="007E5811"/>
    <w:rsid w:val="007E611C"/>
    <w:rsid w:val="007E6E93"/>
    <w:rsid w:val="007E77FA"/>
    <w:rsid w:val="007E7F57"/>
    <w:rsid w:val="007F12FF"/>
    <w:rsid w:val="007F2451"/>
    <w:rsid w:val="007F2577"/>
    <w:rsid w:val="007F2F10"/>
    <w:rsid w:val="007F3F1D"/>
    <w:rsid w:val="007F5E46"/>
    <w:rsid w:val="007F5EAD"/>
    <w:rsid w:val="008000B7"/>
    <w:rsid w:val="008004C5"/>
    <w:rsid w:val="00800EF7"/>
    <w:rsid w:val="00803B8A"/>
    <w:rsid w:val="008041EF"/>
    <w:rsid w:val="00804B9C"/>
    <w:rsid w:val="00806155"/>
    <w:rsid w:val="00806E8F"/>
    <w:rsid w:val="00810576"/>
    <w:rsid w:val="00810D4B"/>
    <w:rsid w:val="00811528"/>
    <w:rsid w:val="00811987"/>
    <w:rsid w:val="008125BF"/>
    <w:rsid w:val="00812957"/>
    <w:rsid w:val="00813131"/>
    <w:rsid w:val="00815B2C"/>
    <w:rsid w:val="00815C6B"/>
    <w:rsid w:val="00816777"/>
    <w:rsid w:val="008167E3"/>
    <w:rsid w:val="00816C22"/>
    <w:rsid w:val="0081701A"/>
    <w:rsid w:val="00817962"/>
    <w:rsid w:val="00817CDA"/>
    <w:rsid w:val="008202DD"/>
    <w:rsid w:val="008209BF"/>
    <w:rsid w:val="00823382"/>
    <w:rsid w:val="00823744"/>
    <w:rsid w:val="00823CC4"/>
    <w:rsid w:val="00823D64"/>
    <w:rsid w:val="00824FE9"/>
    <w:rsid w:val="00825007"/>
    <w:rsid w:val="0082522F"/>
    <w:rsid w:val="00827EDC"/>
    <w:rsid w:val="00831F62"/>
    <w:rsid w:val="00832C1C"/>
    <w:rsid w:val="00833A47"/>
    <w:rsid w:val="00834F3C"/>
    <w:rsid w:val="008361DC"/>
    <w:rsid w:val="0083633E"/>
    <w:rsid w:val="00836B41"/>
    <w:rsid w:val="00837D98"/>
    <w:rsid w:val="00840FF1"/>
    <w:rsid w:val="00843612"/>
    <w:rsid w:val="008442DE"/>
    <w:rsid w:val="00845412"/>
    <w:rsid w:val="00845AD2"/>
    <w:rsid w:val="0084600E"/>
    <w:rsid w:val="0084607A"/>
    <w:rsid w:val="00847095"/>
    <w:rsid w:val="00847E2C"/>
    <w:rsid w:val="00851034"/>
    <w:rsid w:val="00852307"/>
    <w:rsid w:val="00852A8A"/>
    <w:rsid w:val="008559F2"/>
    <w:rsid w:val="00857326"/>
    <w:rsid w:val="008623B4"/>
    <w:rsid w:val="00862DC5"/>
    <w:rsid w:val="008633A3"/>
    <w:rsid w:val="008635D5"/>
    <w:rsid w:val="00864898"/>
    <w:rsid w:val="00864E52"/>
    <w:rsid w:val="008664B0"/>
    <w:rsid w:val="00866630"/>
    <w:rsid w:val="008667E9"/>
    <w:rsid w:val="0086730C"/>
    <w:rsid w:val="00870E25"/>
    <w:rsid w:val="008711F3"/>
    <w:rsid w:val="008717A0"/>
    <w:rsid w:val="00871E3B"/>
    <w:rsid w:val="00872215"/>
    <w:rsid w:val="008723E0"/>
    <w:rsid w:val="00874404"/>
    <w:rsid w:val="008746B7"/>
    <w:rsid w:val="00874B3D"/>
    <w:rsid w:val="00874B8C"/>
    <w:rsid w:val="00874DB2"/>
    <w:rsid w:val="00874DBC"/>
    <w:rsid w:val="00876786"/>
    <w:rsid w:val="0087737B"/>
    <w:rsid w:val="0087769E"/>
    <w:rsid w:val="00877BC4"/>
    <w:rsid w:val="008811A6"/>
    <w:rsid w:val="00881E3B"/>
    <w:rsid w:val="00883766"/>
    <w:rsid w:val="008849C1"/>
    <w:rsid w:val="00885A45"/>
    <w:rsid w:val="00887A96"/>
    <w:rsid w:val="00887AED"/>
    <w:rsid w:val="00891A2F"/>
    <w:rsid w:val="00891AE6"/>
    <w:rsid w:val="00892D2C"/>
    <w:rsid w:val="008930EF"/>
    <w:rsid w:val="00893384"/>
    <w:rsid w:val="0089433C"/>
    <w:rsid w:val="00894483"/>
    <w:rsid w:val="0089595F"/>
    <w:rsid w:val="00895A65"/>
    <w:rsid w:val="00895B81"/>
    <w:rsid w:val="00895D6A"/>
    <w:rsid w:val="008962DC"/>
    <w:rsid w:val="00896349"/>
    <w:rsid w:val="00896E83"/>
    <w:rsid w:val="00897EEB"/>
    <w:rsid w:val="008A0069"/>
    <w:rsid w:val="008A0D9C"/>
    <w:rsid w:val="008A1DAD"/>
    <w:rsid w:val="008A2ECA"/>
    <w:rsid w:val="008A379B"/>
    <w:rsid w:val="008A62C9"/>
    <w:rsid w:val="008A6453"/>
    <w:rsid w:val="008A704D"/>
    <w:rsid w:val="008A7267"/>
    <w:rsid w:val="008B09D0"/>
    <w:rsid w:val="008B0A18"/>
    <w:rsid w:val="008B1634"/>
    <w:rsid w:val="008B3E11"/>
    <w:rsid w:val="008B4A9F"/>
    <w:rsid w:val="008B65B0"/>
    <w:rsid w:val="008B69FE"/>
    <w:rsid w:val="008B6C5F"/>
    <w:rsid w:val="008B6F08"/>
    <w:rsid w:val="008B7218"/>
    <w:rsid w:val="008C0A0B"/>
    <w:rsid w:val="008C0C38"/>
    <w:rsid w:val="008C1642"/>
    <w:rsid w:val="008C165F"/>
    <w:rsid w:val="008C1C8F"/>
    <w:rsid w:val="008C2004"/>
    <w:rsid w:val="008C293D"/>
    <w:rsid w:val="008C36CB"/>
    <w:rsid w:val="008C3A3E"/>
    <w:rsid w:val="008C3CB3"/>
    <w:rsid w:val="008C3DBA"/>
    <w:rsid w:val="008C4DF2"/>
    <w:rsid w:val="008C5117"/>
    <w:rsid w:val="008C65C3"/>
    <w:rsid w:val="008C75D4"/>
    <w:rsid w:val="008C783F"/>
    <w:rsid w:val="008C7ADC"/>
    <w:rsid w:val="008D17F7"/>
    <w:rsid w:val="008D223F"/>
    <w:rsid w:val="008D34EC"/>
    <w:rsid w:val="008D45F7"/>
    <w:rsid w:val="008D4AB9"/>
    <w:rsid w:val="008D517A"/>
    <w:rsid w:val="008D6906"/>
    <w:rsid w:val="008D6F61"/>
    <w:rsid w:val="008D7A07"/>
    <w:rsid w:val="008D7A1F"/>
    <w:rsid w:val="008E026E"/>
    <w:rsid w:val="008E0F57"/>
    <w:rsid w:val="008E13C0"/>
    <w:rsid w:val="008E2CA0"/>
    <w:rsid w:val="008E3CB5"/>
    <w:rsid w:val="008E3F19"/>
    <w:rsid w:val="008E6541"/>
    <w:rsid w:val="008E7937"/>
    <w:rsid w:val="008E79E1"/>
    <w:rsid w:val="008F071A"/>
    <w:rsid w:val="008F087C"/>
    <w:rsid w:val="008F0FD4"/>
    <w:rsid w:val="008F129F"/>
    <w:rsid w:val="008F12A6"/>
    <w:rsid w:val="008F3A3E"/>
    <w:rsid w:val="008F3AE1"/>
    <w:rsid w:val="008F3F20"/>
    <w:rsid w:val="008F4BC9"/>
    <w:rsid w:val="008F4D05"/>
    <w:rsid w:val="008F5928"/>
    <w:rsid w:val="008F697E"/>
    <w:rsid w:val="008F7B01"/>
    <w:rsid w:val="00900D04"/>
    <w:rsid w:val="009051EF"/>
    <w:rsid w:val="00905798"/>
    <w:rsid w:val="00905A79"/>
    <w:rsid w:val="00907F12"/>
    <w:rsid w:val="009146AC"/>
    <w:rsid w:val="00914E5C"/>
    <w:rsid w:val="0091604F"/>
    <w:rsid w:val="00917057"/>
    <w:rsid w:val="009173A2"/>
    <w:rsid w:val="0091776D"/>
    <w:rsid w:val="00917A31"/>
    <w:rsid w:val="00920B35"/>
    <w:rsid w:val="00921190"/>
    <w:rsid w:val="00921303"/>
    <w:rsid w:val="00921863"/>
    <w:rsid w:val="00921E8F"/>
    <w:rsid w:val="00922EFF"/>
    <w:rsid w:val="0092333E"/>
    <w:rsid w:val="00923869"/>
    <w:rsid w:val="00923F56"/>
    <w:rsid w:val="0092573B"/>
    <w:rsid w:val="00925E5D"/>
    <w:rsid w:val="00925F8C"/>
    <w:rsid w:val="009270A8"/>
    <w:rsid w:val="009301CB"/>
    <w:rsid w:val="009301FD"/>
    <w:rsid w:val="00930DD7"/>
    <w:rsid w:val="00930F13"/>
    <w:rsid w:val="00931E17"/>
    <w:rsid w:val="009320ED"/>
    <w:rsid w:val="00932B9D"/>
    <w:rsid w:val="009351B0"/>
    <w:rsid w:val="00936C62"/>
    <w:rsid w:val="00936DC1"/>
    <w:rsid w:val="00937E58"/>
    <w:rsid w:val="009416C1"/>
    <w:rsid w:val="00942466"/>
    <w:rsid w:val="00945702"/>
    <w:rsid w:val="00945A16"/>
    <w:rsid w:val="009466BE"/>
    <w:rsid w:val="00946865"/>
    <w:rsid w:val="0094695E"/>
    <w:rsid w:val="00946BD9"/>
    <w:rsid w:val="00947ADE"/>
    <w:rsid w:val="009506C0"/>
    <w:rsid w:val="00955F37"/>
    <w:rsid w:val="00956742"/>
    <w:rsid w:val="00957B15"/>
    <w:rsid w:val="00957BF1"/>
    <w:rsid w:val="009607F3"/>
    <w:rsid w:val="00960EE1"/>
    <w:rsid w:val="009614A7"/>
    <w:rsid w:val="009618CE"/>
    <w:rsid w:val="009635E7"/>
    <w:rsid w:val="0096407E"/>
    <w:rsid w:val="00965326"/>
    <w:rsid w:val="0096541D"/>
    <w:rsid w:val="00965F26"/>
    <w:rsid w:val="00966607"/>
    <w:rsid w:val="00971543"/>
    <w:rsid w:val="009716E7"/>
    <w:rsid w:val="00971D50"/>
    <w:rsid w:val="00974C65"/>
    <w:rsid w:val="00975E1B"/>
    <w:rsid w:val="00976A2B"/>
    <w:rsid w:val="00976DCC"/>
    <w:rsid w:val="009804F5"/>
    <w:rsid w:val="00980B61"/>
    <w:rsid w:val="00980F41"/>
    <w:rsid w:val="00981D4A"/>
    <w:rsid w:val="00982958"/>
    <w:rsid w:val="0098375A"/>
    <w:rsid w:val="00983EBE"/>
    <w:rsid w:val="00984A47"/>
    <w:rsid w:val="0098619A"/>
    <w:rsid w:val="00986225"/>
    <w:rsid w:val="00987B68"/>
    <w:rsid w:val="00990509"/>
    <w:rsid w:val="00990E73"/>
    <w:rsid w:val="00992B7A"/>
    <w:rsid w:val="00992DD0"/>
    <w:rsid w:val="00995177"/>
    <w:rsid w:val="0099687F"/>
    <w:rsid w:val="00996A9D"/>
    <w:rsid w:val="00997467"/>
    <w:rsid w:val="00997D0C"/>
    <w:rsid w:val="009A067A"/>
    <w:rsid w:val="009A07F2"/>
    <w:rsid w:val="009A15E8"/>
    <w:rsid w:val="009A1D80"/>
    <w:rsid w:val="009A2489"/>
    <w:rsid w:val="009A37E4"/>
    <w:rsid w:val="009A462E"/>
    <w:rsid w:val="009A4B90"/>
    <w:rsid w:val="009A5B80"/>
    <w:rsid w:val="009A78CA"/>
    <w:rsid w:val="009B07B7"/>
    <w:rsid w:val="009B0C3E"/>
    <w:rsid w:val="009B1D09"/>
    <w:rsid w:val="009B2BCA"/>
    <w:rsid w:val="009B3873"/>
    <w:rsid w:val="009B3F3C"/>
    <w:rsid w:val="009B48CF"/>
    <w:rsid w:val="009B4E9F"/>
    <w:rsid w:val="009B5221"/>
    <w:rsid w:val="009B6155"/>
    <w:rsid w:val="009B7A7F"/>
    <w:rsid w:val="009C061C"/>
    <w:rsid w:val="009C1BA6"/>
    <w:rsid w:val="009C23EC"/>
    <w:rsid w:val="009C24FC"/>
    <w:rsid w:val="009C4108"/>
    <w:rsid w:val="009C4140"/>
    <w:rsid w:val="009C4AE2"/>
    <w:rsid w:val="009C56A6"/>
    <w:rsid w:val="009C77B6"/>
    <w:rsid w:val="009C7858"/>
    <w:rsid w:val="009D081F"/>
    <w:rsid w:val="009D129A"/>
    <w:rsid w:val="009D154A"/>
    <w:rsid w:val="009D27EE"/>
    <w:rsid w:val="009D2C5B"/>
    <w:rsid w:val="009D362F"/>
    <w:rsid w:val="009D4D55"/>
    <w:rsid w:val="009D51A7"/>
    <w:rsid w:val="009D5525"/>
    <w:rsid w:val="009D5562"/>
    <w:rsid w:val="009D618C"/>
    <w:rsid w:val="009D7303"/>
    <w:rsid w:val="009D76EB"/>
    <w:rsid w:val="009E04B4"/>
    <w:rsid w:val="009E1385"/>
    <w:rsid w:val="009E1D41"/>
    <w:rsid w:val="009E44ED"/>
    <w:rsid w:val="009E4830"/>
    <w:rsid w:val="009E4F03"/>
    <w:rsid w:val="009E57A7"/>
    <w:rsid w:val="009E5875"/>
    <w:rsid w:val="009E6D50"/>
    <w:rsid w:val="009E7CA6"/>
    <w:rsid w:val="009F08B7"/>
    <w:rsid w:val="009F0A73"/>
    <w:rsid w:val="009F198D"/>
    <w:rsid w:val="009F246C"/>
    <w:rsid w:val="009F7716"/>
    <w:rsid w:val="00A00797"/>
    <w:rsid w:val="00A00EBB"/>
    <w:rsid w:val="00A020F5"/>
    <w:rsid w:val="00A034ED"/>
    <w:rsid w:val="00A03982"/>
    <w:rsid w:val="00A047D7"/>
    <w:rsid w:val="00A04981"/>
    <w:rsid w:val="00A04B7C"/>
    <w:rsid w:val="00A05698"/>
    <w:rsid w:val="00A06A80"/>
    <w:rsid w:val="00A077D4"/>
    <w:rsid w:val="00A07E4A"/>
    <w:rsid w:val="00A07E5E"/>
    <w:rsid w:val="00A11BB2"/>
    <w:rsid w:val="00A120F8"/>
    <w:rsid w:val="00A12381"/>
    <w:rsid w:val="00A12DD5"/>
    <w:rsid w:val="00A149C9"/>
    <w:rsid w:val="00A151F7"/>
    <w:rsid w:val="00A16F37"/>
    <w:rsid w:val="00A17347"/>
    <w:rsid w:val="00A173E0"/>
    <w:rsid w:val="00A174B8"/>
    <w:rsid w:val="00A2054F"/>
    <w:rsid w:val="00A22822"/>
    <w:rsid w:val="00A24365"/>
    <w:rsid w:val="00A247F8"/>
    <w:rsid w:val="00A26343"/>
    <w:rsid w:val="00A27984"/>
    <w:rsid w:val="00A279F6"/>
    <w:rsid w:val="00A31ACB"/>
    <w:rsid w:val="00A3503E"/>
    <w:rsid w:val="00A35F5D"/>
    <w:rsid w:val="00A36064"/>
    <w:rsid w:val="00A40067"/>
    <w:rsid w:val="00A401D5"/>
    <w:rsid w:val="00A413EF"/>
    <w:rsid w:val="00A41680"/>
    <w:rsid w:val="00A41C77"/>
    <w:rsid w:val="00A423C9"/>
    <w:rsid w:val="00A43959"/>
    <w:rsid w:val="00A44AF9"/>
    <w:rsid w:val="00A459D5"/>
    <w:rsid w:val="00A46802"/>
    <w:rsid w:val="00A47AE6"/>
    <w:rsid w:val="00A52690"/>
    <w:rsid w:val="00A53057"/>
    <w:rsid w:val="00A54105"/>
    <w:rsid w:val="00A541EF"/>
    <w:rsid w:val="00A5503C"/>
    <w:rsid w:val="00A55351"/>
    <w:rsid w:val="00A558C4"/>
    <w:rsid w:val="00A5727E"/>
    <w:rsid w:val="00A6229C"/>
    <w:rsid w:val="00A62525"/>
    <w:rsid w:val="00A63E37"/>
    <w:rsid w:val="00A64FCC"/>
    <w:rsid w:val="00A667BA"/>
    <w:rsid w:val="00A668ED"/>
    <w:rsid w:val="00A672C5"/>
    <w:rsid w:val="00A67472"/>
    <w:rsid w:val="00A71D58"/>
    <w:rsid w:val="00A720A0"/>
    <w:rsid w:val="00A72179"/>
    <w:rsid w:val="00A72B0A"/>
    <w:rsid w:val="00A72BFA"/>
    <w:rsid w:val="00A73585"/>
    <w:rsid w:val="00A735BA"/>
    <w:rsid w:val="00A73E15"/>
    <w:rsid w:val="00A80491"/>
    <w:rsid w:val="00A80EE0"/>
    <w:rsid w:val="00A80EFB"/>
    <w:rsid w:val="00A817C1"/>
    <w:rsid w:val="00A82D1E"/>
    <w:rsid w:val="00A8331E"/>
    <w:rsid w:val="00A84CC0"/>
    <w:rsid w:val="00A85F2E"/>
    <w:rsid w:val="00A867DA"/>
    <w:rsid w:val="00A868C2"/>
    <w:rsid w:val="00A868C5"/>
    <w:rsid w:val="00A8763D"/>
    <w:rsid w:val="00A90FB5"/>
    <w:rsid w:val="00A92320"/>
    <w:rsid w:val="00A9270A"/>
    <w:rsid w:val="00A94419"/>
    <w:rsid w:val="00A94858"/>
    <w:rsid w:val="00A9681F"/>
    <w:rsid w:val="00AA04AA"/>
    <w:rsid w:val="00AA06C7"/>
    <w:rsid w:val="00AA0DFF"/>
    <w:rsid w:val="00AA1347"/>
    <w:rsid w:val="00AA1E9D"/>
    <w:rsid w:val="00AA1F1E"/>
    <w:rsid w:val="00AA51FD"/>
    <w:rsid w:val="00AA5AC8"/>
    <w:rsid w:val="00AA6B48"/>
    <w:rsid w:val="00AA7CA9"/>
    <w:rsid w:val="00AB159F"/>
    <w:rsid w:val="00AB22E9"/>
    <w:rsid w:val="00AB3AA6"/>
    <w:rsid w:val="00AB3C21"/>
    <w:rsid w:val="00AB3C85"/>
    <w:rsid w:val="00AB414E"/>
    <w:rsid w:val="00AB4817"/>
    <w:rsid w:val="00AB66E0"/>
    <w:rsid w:val="00AB6A84"/>
    <w:rsid w:val="00AC0561"/>
    <w:rsid w:val="00AC0943"/>
    <w:rsid w:val="00AC0F0A"/>
    <w:rsid w:val="00AC152F"/>
    <w:rsid w:val="00AC1A67"/>
    <w:rsid w:val="00AC1C83"/>
    <w:rsid w:val="00AC579A"/>
    <w:rsid w:val="00AC6E25"/>
    <w:rsid w:val="00AC72B7"/>
    <w:rsid w:val="00AC739C"/>
    <w:rsid w:val="00AC7510"/>
    <w:rsid w:val="00AD07DF"/>
    <w:rsid w:val="00AD337F"/>
    <w:rsid w:val="00AD3DDE"/>
    <w:rsid w:val="00AD5922"/>
    <w:rsid w:val="00AD6CAC"/>
    <w:rsid w:val="00AD7200"/>
    <w:rsid w:val="00AD7971"/>
    <w:rsid w:val="00AE0281"/>
    <w:rsid w:val="00AE0304"/>
    <w:rsid w:val="00AE1722"/>
    <w:rsid w:val="00AE1D6E"/>
    <w:rsid w:val="00AE310B"/>
    <w:rsid w:val="00AE359B"/>
    <w:rsid w:val="00AE371C"/>
    <w:rsid w:val="00AE400B"/>
    <w:rsid w:val="00AE43B5"/>
    <w:rsid w:val="00AE5868"/>
    <w:rsid w:val="00AE6C25"/>
    <w:rsid w:val="00AE6D4D"/>
    <w:rsid w:val="00AF0B2B"/>
    <w:rsid w:val="00AF1784"/>
    <w:rsid w:val="00AF1E39"/>
    <w:rsid w:val="00AF2B01"/>
    <w:rsid w:val="00AF444D"/>
    <w:rsid w:val="00AF522A"/>
    <w:rsid w:val="00AF6395"/>
    <w:rsid w:val="00AF75B6"/>
    <w:rsid w:val="00AF7E47"/>
    <w:rsid w:val="00B00036"/>
    <w:rsid w:val="00B03634"/>
    <w:rsid w:val="00B03857"/>
    <w:rsid w:val="00B044CF"/>
    <w:rsid w:val="00B052BB"/>
    <w:rsid w:val="00B05534"/>
    <w:rsid w:val="00B05E93"/>
    <w:rsid w:val="00B07B59"/>
    <w:rsid w:val="00B1050F"/>
    <w:rsid w:val="00B109D7"/>
    <w:rsid w:val="00B12599"/>
    <w:rsid w:val="00B138AD"/>
    <w:rsid w:val="00B14A46"/>
    <w:rsid w:val="00B15C36"/>
    <w:rsid w:val="00B15DD1"/>
    <w:rsid w:val="00B160D6"/>
    <w:rsid w:val="00B16239"/>
    <w:rsid w:val="00B17A9B"/>
    <w:rsid w:val="00B200F8"/>
    <w:rsid w:val="00B2029D"/>
    <w:rsid w:val="00B207A5"/>
    <w:rsid w:val="00B209D8"/>
    <w:rsid w:val="00B23240"/>
    <w:rsid w:val="00B23D86"/>
    <w:rsid w:val="00B26185"/>
    <w:rsid w:val="00B261FD"/>
    <w:rsid w:val="00B26C40"/>
    <w:rsid w:val="00B2717B"/>
    <w:rsid w:val="00B27373"/>
    <w:rsid w:val="00B3093D"/>
    <w:rsid w:val="00B3123E"/>
    <w:rsid w:val="00B32027"/>
    <w:rsid w:val="00B327C6"/>
    <w:rsid w:val="00B35ECD"/>
    <w:rsid w:val="00B36151"/>
    <w:rsid w:val="00B36FB4"/>
    <w:rsid w:val="00B378C7"/>
    <w:rsid w:val="00B4098E"/>
    <w:rsid w:val="00B41C0B"/>
    <w:rsid w:val="00B424F3"/>
    <w:rsid w:val="00B432AD"/>
    <w:rsid w:val="00B4528B"/>
    <w:rsid w:val="00B459CE"/>
    <w:rsid w:val="00B45DFE"/>
    <w:rsid w:val="00B45F2C"/>
    <w:rsid w:val="00B46275"/>
    <w:rsid w:val="00B46467"/>
    <w:rsid w:val="00B46F95"/>
    <w:rsid w:val="00B47109"/>
    <w:rsid w:val="00B4798A"/>
    <w:rsid w:val="00B50130"/>
    <w:rsid w:val="00B51E75"/>
    <w:rsid w:val="00B521A8"/>
    <w:rsid w:val="00B52A12"/>
    <w:rsid w:val="00B530A7"/>
    <w:rsid w:val="00B55ADE"/>
    <w:rsid w:val="00B55D3E"/>
    <w:rsid w:val="00B56CAC"/>
    <w:rsid w:val="00B571A6"/>
    <w:rsid w:val="00B5732F"/>
    <w:rsid w:val="00B605B2"/>
    <w:rsid w:val="00B60718"/>
    <w:rsid w:val="00B622E2"/>
    <w:rsid w:val="00B62864"/>
    <w:rsid w:val="00B64B79"/>
    <w:rsid w:val="00B66F9E"/>
    <w:rsid w:val="00B70525"/>
    <w:rsid w:val="00B7364A"/>
    <w:rsid w:val="00B73736"/>
    <w:rsid w:val="00B74C3A"/>
    <w:rsid w:val="00B74CB6"/>
    <w:rsid w:val="00B74CC6"/>
    <w:rsid w:val="00B757B5"/>
    <w:rsid w:val="00B773F1"/>
    <w:rsid w:val="00B77AAF"/>
    <w:rsid w:val="00B80F02"/>
    <w:rsid w:val="00B81DF9"/>
    <w:rsid w:val="00B8289C"/>
    <w:rsid w:val="00B82CAA"/>
    <w:rsid w:val="00B8356E"/>
    <w:rsid w:val="00B83618"/>
    <w:rsid w:val="00B83738"/>
    <w:rsid w:val="00B84BDD"/>
    <w:rsid w:val="00B84C1B"/>
    <w:rsid w:val="00B90458"/>
    <w:rsid w:val="00B907BD"/>
    <w:rsid w:val="00B91CC5"/>
    <w:rsid w:val="00B93C34"/>
    <w:rsid w:val="00B94B10"/>
    <w:rsid w:val="00B95EB1"/>
    <w:rsid w:val="00BA0736"/>
    <w:rsid w:val="00BA108B"/>
    <w:rsid w:val="00BA1343"/>
    <w:rsid w:val="00BA13F8"/>
    <w:rsid w:val="00BA154D"/>
    <w:rsid w:val="00BA3006"/>
    <w:rsid w:val="00BA4249"/>
    <w:rsid w:val="00BA47E0"/>
    <w:rsid w:val="00BA4B25"/>
    <w:rsid w:val="00BA5C9F"/>
    <w:rsid w:val="00BA617B"/>
    <w:rsid w:val="00BA63D8"/>
    <w:rsid w:val="00BA7C00"/>
    <w:rsid w:val="00BB2562"/>
    <w:rsid w:val="00BB2783"/>
    <w:rsid w:val="00BB2D4E"/>
    <w:rsid w:val="00BB3307"/>
    <w:rsid w:val="00BB3907"/>
    <w:rsid w:val="00BB3AAF"/>
    <w:rsid w:val="00BB4886"/>
    <w:rsid w:val="00BB624F"/>
    <w:rsid w:val="00BB757A"/>
    <w:rsid w:val="00BC09E9"/>
    <w:rsid w:val="00BC0CEA"/>
    <w:rsid w:val="00BC1C40"/>
    <w:rsid w:val="00BC1FAE"/>
    <w:rsid w:val="00BC2A95"/>
    <w:rsid w:val="00BC2EB8"/>
    <w:rsid w:val="00BC310B"/>
    <w:rsid w:val="00BC605D"/>
    <w:rsid w:val="00BC6ED6"/>
    <w:rsid w:val="00BC740C"/>
    <w:rsid w:val="00BC7A98"/>
    <w:rsid w:val="00BD08FA"/>
    <w:rsid w:val="00BD0BA3"/>
    <w:rsid w:val="00BD0D5E"/>
    <w:rsid w:val="00BD1F5C"/>
    <w:rsid w:val="00BD2BA8"/>
    <w:rsid w:val="00BD32A4"/>
    <w:rsid w:val="00BD3C32"/>
    <w:rsid w:val="00BD77CC"/>
    <w:rsid w:val="00BE0B7D"/>
    <w:rsid w:val="00BE1197"/>
    <w:rsid w:val="00BE1680"/>
    <w:rsid w:val="00BE1E49"/>
    <w:rsid w:val="00BE2134"/>
    <w:rsid w:val="00BE3932"/>
    <w:rsid w:val="00BE45CB"/>
    <w:rsid w:val="00BE5402"/>
    <w:rsid w:val="00BE6294"/>
    <w:rsid w:val="00BE6C0D"/>
    <w:rsid w:val="00BE74A5"/>
    <w:rsid w:val="00BE7AF8"/>
    <w:rsid w:val="00BF1A8E"/>
    <w:rsid w:val="00BF2363"/>
    <w:rsid w:val="00BF2FDE"/>
    <w:rsid w:val="00BF4225"/>
    <w:rsid w:val="00BF5512"/>
    <w:rsid w:val="00BF566E"/>
    <w:rsid w:val="00BF6E8F"/>
    <w:rsid w:val="00BF7D7F"/>
    <w:rsid w:val="00C02A07"/>
    <w:rsid w:val="00C030C9"/>
    <w:rsid w:val="00C03D30"/>
    <w:rsid w:val="00C05256"/>
    <w:rsid w:val="00C05B6C"/>
    <w:rsid w:val="00C05FAD"/>
    <w:rsid w:val="00C065D7"/>
    <w:rsid w:val="00C06A33"/>
    <w:rsid w:val="00C07FFC"/>
    <w:rsid w:val="00C10FA8"/>
    <w:rsid w:val="00C11C1D"/>
    <w:rsid w:val="00C134B9"/>
    <w:rsid w:val="00C15012"/>
    <w:rsid w:val="00C154C3"/>
    <w:rsid w:val="00C15F78"/>
    <w:rsid w:val="00C1635A"/>
    <w:rsid w:val="00C1648D"/>
    <w:rsid w:val="00C16A0C"/>
    <w:rsid w:val="00C16B9E"/>
    <w:rsid w:val="00C16F93"/>
    <w:rsid w:val="00C174D7"/>
    <w:rsid w:val="00C21491"/>
    <w:rsid w:val="00C222BA"/>
    <w:rsid w:val="00C22BD2"/>
    <w:rsid w:val="00C241F6"/>
    <w:rsid w:val="00C25B0C"/>
    <w:rsid w:val="00C319B6"/>
    <w:rsid w:val="00C31A03"/>
    <w:rsid w:val="00C31F32"/>
    <w:rsid w:val="00C346A2"/>
    <w:rsid w:val="00C347EB"/>
    <w:rsid w:val="00C35B43"/>
    <w:rsid w:val="00C36BDA"/>
    <w:rsid w:val="00C370C9"/>
    <w:rsid w:val="00C411FC"/>
    <w:rsid w:val="00C41376"/>
    <w:rsid w:val="00C413C4"/>
    <w:rsid w:val="00C423B6"/>
    <w:rsid w:val="00C4279C"/>
    <w:rsid w:val="00C43C2A"/>
    <w:rsid w:val="00C43CC4"/>
    <w:rsid w:val="00C44173"/>
    <w:rsid w:val="00C44C8C"/>
    <w:rsid w:val="00C45625"/>
    <w:rsid w:val="00C458DA"/>
    <w:rsid w:val="00C458FA"/>
    <w:rsid w:val="00C478EF"/>
    <w:rsid w:val="00C51FA5"/>
    <w:rsid w:val="00C5212E"/>
    <w:rsid w:val="00C54DAC"/>
    <w:rsid w:val="00C56630"/>
    <w:rsid w:val="00C56E0D"/>
    <w:rsid w:val="00C57FE2"/>
    <w:rsid w:val="00C6030C"/>
    <w:rsid w:val="00C60906"/>
    <w:rsid w:val="00C631B4"/>
    <w:rsid w:val="00C67E89"/>
    <w:rsid w:val="00C7083F"/>
    <w:rsid w:val="00C70FCC"/>
    <w:rsid w:val="00C71133"/>
    <w:rsid w:val="00C72513"/>
    <w:rsid w:val="00C73A66"/>
    <w:rsid w:val="00C74724"/>
    <w:rsid w:val="00C74C85"/>
    <w:rsid w:val="00C7548C"/>
    <w:rsid w:val="00C771CA"/>
    <w:rsid w:val="00C777B7"/>
    <w:rsid w:val="00C816D0"/>
    <w:rsid w:val="00C82131"/>
    <w:rsid w:val="00C823D3"/>
    <w:rsid w:val="00C83E3D"/>
    <w:rsid w:val="00C84CD2"/>
    <w:rsid w:val="00C86592"/>
    <w:rsid w:val="00C86F49"/>
    <w:rsid w:val="00C873F9"/>
    <w:rsid w:val="00C9106A"/>
    <w:rsid w:val="00C91893"/>
    <w:rsid w:val="00C9226A"/>
    <w:rsid w:val="00C92351"/>
    <w:rsid w:val="00C92624"/>
    <w:rsid w:val="00C95404"/>
    <w:rsid w:val="00C96371"/>
    <w:rsid w:val="00CA19E8"/>
    <w:rsid w:val="00CA2781"/>
    <w:rsid w:val="00CA28CC"/>
    <w:rsid w:val="00CA338F"/>
    <w:rsid w:val="00CA33EB"/>
    <w:rsid w:val="00CA4E13"/>
    <w:rsid w:val="00CA77FB"/>
    <w:rsid w:val="00CA7F93"/>
    <w:rsid w:val="00CB19EF"/>
    <w:rsid w:val="00CB30EC"/>
    <w:rsid w:val="00CB5F80"/>
    <w:rsid w:val="00CB7172"/>
    <w:rsid w:val="00CC04C5"/>
    <w:rsid w:val="00CC0758"/>
    <w:rsid w:val="00CC229D"/>
    <w:rsid w:val="00CC2F91"/>
    <w:rsid w:val="00CC3745"/>
    <w:rsid w:val="00CC382D"/>
    <w:rsid w:val="00CC3BB1"/>
    <w:rsid w:val="00CC690E"/>
    <w:rsid w:val="00CC7797"/>
    <w:rsid w:val="00CD0392"/>
    <w:rsid w:val="00CD0BF0"/>
    <w:rsid w:val="00CD18A0"/>
    <w:rsid w:val="00CD1D46"/>
    <w:rsid w:val="00CD289C"/>
    <w:rsid w:val="00CD2DF8"/>
    <w:rsid w:val="00CD4DC7"/>
    <w:rsid w:val="00CD5A18"/>
    <w:rsid w:val="00CD6027"/>
    <w:rsid w:val="00CD6140"/>
    <w:rsid w:val="00CE0D48"/>
    <w:rsid w:val="00CE1141"/>
    <w:rsid w:val="00CE1C9C"/>
    <w:rsid w:val="00CE3088"/>
    <w:rsid w:val="00CE3608"/>
    <w:rsid w:val="00CE3FAA"/>
    <w:rsid w:val="00CE502D"/>
    <w:rsid w:val="00CE5518"/>
    <w:rsid w:val="00CE5B07"/>
    <w:rsid w:val="00CE64DC"/>
    <w:rsid w:val="00CF160F"/>
    <w:rsid w:val="00CF2ACE"/>
    <w:rsid w:val="00CF307F"/>
    <w:rsid w:val="00CF3438"/>
    <w:rsid w:val="00CF4AD1"/>
    <w:rsid w:val="00CF70D3"/>
    <w:rsid w:val="00CF7698"/>
    <w:rsid w:val="00D0014F"/>
    <w:rsid w:val="00D0028D"/>
    <w:rsid w:val="00D036B4"/>
    <w:rsid w:val="00D058C4"/>
    <w:rsid w:val="00D06366"/>
    <w:rsid w:val="00D10A3E"/>
    <w:rsid w:val="00D1142C"/>
    <w:rsid w:val="00D1197F"/>
    <w:rsid w:val="00D1521C"/>
    <w:rsid w:val="00D155E5"/>
    <w:rsid w:val="00D1589E"/>
    <w:rsid w:val="00D2066D"/>
    <w:rsid w:val="00D20D8E"/>
    <w:rsid w:val="00D20F96"/>
    <w:rsid w:val="00D22AD2"/>
    <w:rsid w:val="00D22D7D"/>
    <w:rsid w:val="00D23A6A"/>
    <w:rsid w:val="00D2484B"/>
    <w:rsid w:val="00D24B93"/>
    <w:rsid w:val="00D24F2B"/>
    <w:rsid w:val="00D26856"/>
    <w:rsid w:val="00D26AB8"/>
    <w:rsid w:val="00D26FF3"/>
    <w:rsid w:val="00D33C48"/>
    <w:rsid w:val="00D34838"/>
    <w:rsid w:val="00D34DAC"/>
    <w:rsid w:val="00D3555C"/>
    <w:rsid w:val="00D36303"/>
    <w:rsid w:val="00D36D5A"/>
    <w:rsid w:val="00D37307"/>
    <w:rsid w:val="00D37D98"/>
    <w:rsid w:val="00D402A2"/>
    <w:rsid w:val="00D4101B"/>
    <w:rsid w:val="00D429FB"/>
    <w:rsid w:val="00D43605"/>
    <w:rsid w:val="00D4385A"/>
    <w:rsid w:val="00D43FA4"/>
    <w:rsid w:val="00D456D7"/>
    <w:rsid w:val="00D465FD"/>
    <w:rsid w:val="00D46C46"/>
    <w:rsid w:val="00D47058"/>
    <w:rsid w:val="00D475D1"/>
    <w:rsid w:val="00D478D2"/>
    <w:rsid w:val="00D51232"/>
    <w:rsid w:val="00D5158B"/>
    <w:rsid w:val="00D530C3"/>
    <w:rsid w:val="00D53658"/>
    <w:rsid w:val="00D55BB4"/>
    <w:rsid w:val="00D56ED4"/>
    <w:rsid w:val="00D6061C"/>
    <w:rsid w:val="00D61785"/>
    <w:rsid w:val="00D62377"/>
    <w:rsid w:val="00D62B4E"/>
    <w:rsid w:val="00D62B75"/>
    <w:rsid w:val="00D63305"/>
    <w:rsid w:val="00D63741"/>
    <w:rsid w:val="00D637B1"/>
    <w:rsid w:val="00D6452E"/>
    <w:rsid w:val="00D64CAD"/>
    <w:rsid w:val="00D668A2"/>
    <w:rsid w:val="00D66F5C"/>
    <w:rsid w:val="00D70457"/>
    <w:rsid w:val="00D70513"/>
    <w:rsid w:val="00D708A2"/>
    <w:rsid w:val="00D7126C"/>
    <w:rsid w:val="00D7147B"/>
    <w:rsid w:val="00D71BDA"/>
    <w:rsid w:val="00D71E0E"/>
    <w:rsid w:val="00D721D4"/>
    <w:rsid w:val="00D73A3E"/>
    <w:rsid w:val="00D73B95"/>
    <w:rsid w:val="00D73BB3"/>
    <w:rsid w:val="00D73EA9"/>
    <w:rsid w:val="00D73FFB"/>
    <w:rsid w:val="00D74584"/>
    <w:rsid w:val="00D74B1E"/>
    <w:rsid w:val="00D765B5"/>
    <w:rsid w:val="00D77B47"/>
    <w:rsid w:val="00D8303E"/>
    <w:rsid w:val="00D84A14"/>
    <w:rsid w:val="00D84FB3"/>
    <w:rsid w:val="00D8673E"/>
    <w:rsid w:val="00D90235"/>
    <w:rsid w:val="00D9188C"/>
    <w:rsid w:val="00D929AD"/>
    <w:rsid w:val="00D9323C"/>
    <w:rsid w:val="00D9354A"/>
    <w:rsid w:val="00D9396A"/>
    <w:rsid w:val="00D94283"/>
    <w:rsid w:val="00D942EB"/>
    <w:rsid w:val="00D944DB"/>
    <w:rsid w:val="00D9457A"/>
    <w:rsid w:val="00D95115"/>
    <w:rsid w:val="00D962CA"/>
    <w:rsid w:val="00D96D6C"/>
    <w:rsid w:val="00D9776D"/>
    <w:rsid w:val="00DA03F9"/>
    <w:rsid w:val="00DA04E7"/>
    <w:rsid w:val="00DA12A2"/>
    <w:rsid w:val="00DA1B22"/>
    <w:rsid w:val="00DA373A"/>
    <w:rsid w:val="00DA3A55"/>
    <w:rsid w:val="00DA40AE"/>
    <w:rsid w:val="00DA4347"/>
    <w:rsid w:val="00DA67A3"/>
    <w:rsid w:val="00DB2CAF"/>
    <w:rsid w:val="00DB2CF8"/>
    <w:rsid w:val="00DB4FF8"/>
    <w:rsid w:val="00DB5087"/>
    <w:rsid w:val="00DB60AD"/>
    <w:rsid w:val="00DB61E2"/>
    <w:rsid w:val="00DB630D"/>
    <w:rsid w:val="00DB66EE"/>
    <w:rsid w:val="00DC121F"/>
    <w:rsid w:val="00DC13BD"/>
    <w:rsid w:val="00DC15C6"/>
    <w:rsid w:val="00DC3772"/>
    <w:rsid w:val="00DC3F61"/>
    <w:rsid w:val="00DC561F"/>
    <w:rsid w:val="00DC6BEB"/>
    <w:rsid w:val="00DC7573"/>
    <w:rsid w:val="00DC7EED"/>
    <w:rsid w:val="00DD055E"/>
    <w:rsid w:val="00DD05F4"/>
    <w:rsid w:val="00DD082E"/>
    <w:rsid w:val="00DD0898"/>
    <w:rsid w:val="00DD09FA"/>
    <w:rsid w:val="00DD157B"/>
    <w:rsid w:val="00DD4591"/>
    <w:rsid w:val="00DD5120"/>
    <w:rsid w:val="00DD575E"/>
    <w:rsid w:val="00DD63E6"/>
    <w:rsid w:val="00DD71C5"/>
    <w:rsid w:val="00DD7D9C"/>
    <w:rsid w:val="00DE1B2D"/>
    <w:rsid w:val="00DE2A09"/>
    <w:rsid w:val="00DE5666"/>
    <w:rsid w:val="00DE77CE"/>
    <w:rsid w:val="00DE7CBA"/>
    <w:rsid w:val="00DF0A6C"/>
    <w:rsid w:val="00DF0B1F"/>
    <w:rsid w:val="00DF0E44"/>
    <w:rsid w:val="00DF1925"/>
    <w:rsid w:val="00DF2336"/>
    <w:rsid w:val="00DF3625"/>
    <w:rsid w:val="00DF3C2C"/>
    <w:rsid w:val="00DF43CA"/>
    <w:rsid w:val="00DF6684"/>
    <w:rsid w:val="00DF6DCB"/>
    <w:rsid w:val="00DF7945"/>
    <w:rsid w:val="00DF7FE9"/>
    <w:rsid w:val="00E0466A"/>
    <w:rsid w:val="00E04AA5"/>
    <w:rsid w:val="00E0501B"/>
    <w:rsid w:val="00E052A0"/>
    <w:rsid w:val="00E061CE"/>
    <w:rsid w:val="00E069C2"/>
    <w:rsid w:val="00E06C61"/>
    <w:rsid w:val="00E06FD4"/>
    <w:rsid w:val="00E07750"/>
    <w:rsid w:val="00E11149"/>
    <w:rsid w:val="00E11849"/>
    <w:rsid w:val="00E1299E"/>
    <w:rsid w:val="00E12D00"/>
    <w:rsid w:val="00E12DBD"/>
    <w:rsid w:val="00E13133"/>
    <w:rsid w:val="00E13167"/>
    <w:rsid w:val="00E1405A"/>
    <w:rsid w:val="00E143AF"/>
    <w:rsid w:val="00E14A23"/>
    <w:rsid w:val="00E160FE"/>
    <w:rsid w:val="00E1678F"/>
    <w:rsid w:val="00E21C1B"/>
    <w:rsid w:val="00E23F11"/>
    <w:rsid w:val="00E25780"/>
    <w:rsid w:val="00E26994"/>
    <w:rsid w:val="00E26D3F"/>
    <w:rsid w:val="00E27CA0"/>
    <w:rsid w:val="00E30C46"/>
    <w:rsid w:val="00E314E4"/>
    <w:rsid w:val="00E315E6"/>
    <w:rsid w:val="00E31C4F"/>
    <w:rsid w:val="00E32163"/>
    <w:rsid w:val="00E3221D"/>
    <w:rsid w:val="00E338F9"/>
    <w:rsid w:val="00E34AE1"/>
    <w:rsid w:val="00E34D18"/>
    <w:rsid w:val="00E350E0"/>
    <w:rsid w:val="00E3582E"/>
    <w:rsid w:val="00E371DF"/>
    <w:rsid w:val="00E41648"/>
    <w:rsid w:val="00E430EA"/>
    <w:rsid w:val="00E44A5C"/>
    <w:rsid w:val="00E4564F"/>
    <w:rsid w:val="00E4693F"/>
    <w:rsid w:val="00E46D04"/>
    <w:rsid w:val="00E47354"/>
    <w:rsid w:val="00E51BF2"/>
    <w:rsid w:val="00E51C58"/>
    <w:rsid w:val="00E524A2"/>
    <w:rsid w:val="00E528EA"/>
    <w:rsid w:val="00E5468D"/>
    <w:rsid w:val="00E54BAA"/>
    <w:rsid w:val="00E550F0"/>
    <w:rsid w:val="00E55538"/>
    <w:rsid w:val="00E555DE"/>
    <w:rsid w:val="00E571EE"/>
    <w:rsid w:val="00E57338"/>
    <w:rsid w:val="00E60077"/>
    <w:rsid w:val="00E64245"/>
    <w:rsid w:val="00E6435A"/>
    <w:rsid w:val="00E64490"/>
    <w:rsid w:val="00E644F0"/>
    <w:rsid w:val="00E64A45"/>
    <w:rsid w:val="00E65127"/>
    <w:rsid w:val="00E7168F"/>
    <w:rsid w:val="00E72EDB"/>
    <w:rsid w:val="00E7477F"/>
    <w:rsid w:val="00E74A07"/>
    <w:rsid w:val="00E77A01"/>
    <w:rsid w:val="00E77C28"/>
    <w:rsid w:val="00E80ED2"/>
    <w:rsid w:val="00E81464"/>
    <w:rsid w:val="00E82D57"/>
    <w:rsid w:val="00E83614"/>
    <w:rsid w:val="00E83CA2"/>
    <w:rsid w:val="00E84EEB"/>
    <w:rsid w:val="00E85DF6"/>
    <w:rsid w:val="00E85FC4"/>
    <w:rsid w:val="00E87F52"/>
    <w:rsid w:val="00E90A2B"/>
    <w:rsid w:val="00E9188B"/>
    <w:rsid w:val="00E918A4"/>
    <w:rsid w:val="00E918C3"/>
    <w:rsid w:val="00E91B3B"/>
    <w:rsid w:val="00E91C4A"/>
    <w:rsid w:val="00E92243"/>
    <w:rsid w:val="00E929D7"/>
    <w:rsid w:val="00E93320"/>
    <w:rsid w:val="00E933D9"/>
    <w:rsid w:val="00E945B6"/>
    <w:rsid w:val="00E948C0"/>
    <w:rsid w:val="00E962F8"/>
    <w:rsid w:val="00E965BD"/>
    <w:rsid w:val="00E96964"/>
    <w:rsid w:val="00E96CA5"/>
    <w:rsid w:val="00E9740B"/>
    <w:rsid w:val="00EA1DF2"/>
    <w:rsid w:val="00EA1E34"/>
    <w:rsid w:val="00EA36F1"/>
    <w:rsid w:val="00EA3E71"/>
    <w:rsid w:val="00EA4B0D"/>
    <w:rsid w:val="00EA523C"/>
    <w:rsid w:val="00EA6270"/>
    <w:rsid w:val="00EB0855"/>
    <w:rsid w:val="00EB123D"/>
    <w:rsid w:val="00EB351B"/>
    <w:rsid w:val="00EB372B"/>
    <w:rsid w:val="00EB4618"/>
    <w:rsid w:val="00EB5481"/>
    <w:rsid w:val="00EB5843"/>
    <w:rsid w:val="00EB704A"/>
    <w:rsid w:val="00EC032E"/>
    <w:rsid w:val="00EC09E4"/>
    <w:rsid w:val="00EC2E16"/>
    <w:rsid w:val="00EC3F49"/>
    <w:rsid w:val="00EC4F44"/>
    <w:rsid w:val="00EC5488"/>
    <w:rsid w:val="00EC6B18"/>
    <w:rsid w:val="00EC7AD1"/>
    <w:rsid w:val="00ED0354"/>
    <w:rsid w:val="00ED0637"/>
    <w:rsid w:val="00ED1A1C"/>
    <w:rsid w:val="00ED1A61"/>
    <w:rsid w:val="00ED1FAD"/>
    <w:rsid w:val="00ED2BC0"/>
    <w:rsid w:val="00ED2E74"/>
    <w:rsid w:val="00ED359A"/>
    <w:rsid w:val="00ED3F1F"/>
    <w:rsid w:val="00ED4143"/>
    <w:rsid w:val="00ED4B8F"/>
    <w:rsid w:val="00ED533B"/>
    <w:rsid w:val="00ED5E2C"/>
    <w:rsid w:val="00ED6367"/>
    <w:rsid w:val="00ED6F9D"/>
    <w:rsid w:val="00ED7236"/>
    <w:rsid w:val="00EE04A7"/>
    <w:rsid w:val="00EE0610"/>
    <w:rsid w:val="00EE0EFD"/>
    <w:rsid w:val="00EE0F7B"/>
    <w:rsid w:val="00EE2B27"/>
    <w:rsid w:val="00EE2DA8"/>
    <w:rsid w:val="00EE3C2C"/>
    <w:rsid w:val="00EE3F84"/>
    <w:rsid w:val="00EF0A65"/>
    <w:rsid w:val="00EF1F8E"/>
    <w:rsid w:val="00EF3379"/>
    <w:rsid w:val="00EF6BA9"/>
    <w:rsid w:val="00EF6E43"/>
    <w:rsid w:val="00EF74E3"/>
    <w:rsid w:val="00EF75E4"/>
    <w:rsid w:val="00EF7F1F"/>
    <w:rsid w:val="00F0345D"/>
    <w:rsid w:val="00F04BAB"/>
    <w:rsid w:val="00F05A38"/>
    <w:rsid w:val="00F102CB"/>
    <w:rsid w:val="00F11B7E"/>
    <w:rsid w:val="00F11BCB"/>
    <w:rsid w:val="00F13FB8"/>
    <w:rsid w:val="00F14EBA"/>
    <w:rsid w:val="00F167AF"/>
    <w:rsid w:val="00F17473"/>
    <w:rsid w:val="00F17661"/>
    <w:rsid w:val="00F17E48"/>
    <w:rsid w:val="00F20912"/>
    <w:rsid w:val="00F20E76"/>
    <w:rsid w:val="00F20EA5"/>
    <w:rsid w:val="00F216D0"/>
    <w:rsid w:val="00F21875"/>
    <w:rsid w:val="00F21AA2"/>
    <w:rsid w:val="00F23220"/>
    <w:rsid w:val="00F23510"/>
    <w:rsid w:val="00F240B9"/>
    <w:rsid w:val="00F24414"/>
    <w:rsid w:val="00F26275"/>
    <w:rsid w:val="00F26DC9"/>
    <w:rsid w:val="00F27A64"/>
    <w:rsid w:val="00F30481"/>
    <w:rsid w:val="00F3171E"/>
    <w:rsid w:val="00F3291D"/>
    <w:rsid w:val="00F34D2F"/>
    <w:rsid w:val="00F359CB"/>
    <w:rsid w:val="00F35B4B"/>
    <w:rsid w:val="00F36738"/>
    <w:rsid w:val="00F3686E"/>
    <w:rsid w:val="00F36DF5"/>
    <w:rsid w:val="00F44949"/>
    <w:rsid w:val="00F452A9"/>
    <w:rsid w:val="00F45A7F"/>
    <w:rsid w:val="00F45B7B"/>
    <w:rsid w:val="00F46746"/>
    <w:rsid w:val="00F47FC5"/>
    <w:rsid w:val="00F50687"/>
    <w:rsid w:val="00F5118B"/>
    <w:rsid w:val="00F51F6F"/>
    <w:rsid w:val="00F547B4"/>
    <w:rsid w:val="00F5481B"/>
    <w:rsid w:val="00F55A34"/>
    <w:rsid w:val="00F56307"/>
    <w:rsid w:val="00F6050A"/>
    <w:rsid w:val="00F619BF"/>
    <w:rsid w:val="00F62162"/>
    <w:rsid w:val="00F6328F"/>
    <w:rsid w:val="00F639B8"/>
    <w:rsid w:val="00F648EB"/>
    <w:rsid w:val="00F653F9"/>
    <w:rsid w:val="00F65C32"/>
    <w:rsid w:val="00F65F79"/>
    <w:rsid w:val="00F668CD"/>
    <w:rsid w:val="00F6741D"/>
    <w:rsid w:val="00F70C1E"/>
    <w:rsid w:val="00F70D89"/>
    <w:rsid w:val="00F71187"/>
    <w:rsid w:val="00F74831"/>
    <w:rsid w:val="00F76800"/>
    <w:rsid w:val="00F776B7"/>
    <w:rsid w:val="00F83BCF"/>
    <w:rsid w:val="00F83BDC"/>
    <w:rsid w:val="00F84240"/>
    <w:rsid w:val="00F846B3"/>
    <w:rsid w:val="00F84987"/>
    <w:rsid w:val="00F852D2"/>
    <w:rsid w:val="00F866A9"/>
    <w:rsid w:val="00F86B44"/>
    <w:rsid w:val="00F872AE"/>
    <w:rsid w:val="00F876C0"/>
    <w:rsid w:val="00F938B4"/>
    <w:rsid w:val="00F93DC2"/>
    <w:rsid w:val="00F94B34"/>
    <w:rsid w:val="00F950CF"/>
    <w:rsid w:val="00F9587A"/>
    <w:rsid w:val="00F958CE"/>
    <w:rsid w:val="00F95DF1"/>
    <w:rsid w:val="00F971B5"/>
    <w:rsid w:val="00F97382"/>
    <w:rsid w:val="00F97595"/>
    <w:rsid w:val="00F976D1"/>
    <w:rsid w:val="00FA1361"/>
    <w:rsid w:val="00FA16F1"/>
    <w:rsid w:val="00FA1A54"/>
    <w:rsid w:val="00FA4F56"/>
    <w:rsid w:val="00FA6C49"/>
    <w:rsid w:val="00FA7872"/>
    <w:rsid w:val="00FA7886"/>
    <w:rsid w:val="00FA7C68"/>
    <w:rsid w:val="00FA7EDE"/>
    <w:rsid w:val="00FB0387"/>
    <w:rsid w:val="00FB0E9E"/>
    <w:rsid w:val="00FB1630"/>
    <w:rsid w:val="00FB1CD9"/>
    <w:rsid w:val="00FB1E09"/>
    <w:rsid w:val="00FB2C52"/>
    <w:rsid w:val="00FB346B"/>
    <w:rsid w:val="00FB594F"/>
    <w:rsid w:val="00FB63AD"/>
    <w:rsid w:val="00FC1C05"/>
    <w:rsid w:val="00FC26F1"/>
    <w:rsid w:val="00FC2F56"/>
    <w:rsid w:val="00FC3A91"/>
    <w:rsid w:val="00FC47A1"/>
    <w:rsid w:val="00FC57FF"/>
    <w:rsid w:val="00FC6444"/>
    <w:rsid w:val="00FC76E3"/>
    <w:rsid w:val="00FD05B5"/>
    <w:rsid w:val="00FD109D"/>
    <w:rsid w:val="00FD4964"/>
    <w:rsid w:val="00FD516E"/>
    <w:rsid w:val="00FD538D"/>
    <w:rsid w:val="00FD6136"/>
    <w:rsid w:val="00FD6F66"/>
    <w:rsid w:val="00FD74C5"/>
    <w:rsid w:val="00FE01D8"/>
    <w:rsid w:val="00FE0441"/>
    <w:rsid w:val="00FE220E"/>
    <w:rsid w:val="00FE2587"/>
    <w:rsid w:val="00FE2808"/>
    <w:rsid w:val="00FE39FE"/>
    <w:rsid w:val="00FE3B5C"/>
    <w:rsid w:val="00FE43B3"/>
    <w:rsid w:val="00FE5B66"/>
    <w:rsid w:val="00FE67A7"/>
    <w:rsid w:val="00FF162B"/>
    <w:rsid w:val="00FF2C4C"/>
    <w:rsid w:val="00FF3A43"/>
    <w:rsid w:val="00FF3AB8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DEC4"/>
  <w15:docId w15:val="{6EEEEF17-A567-4C6A-AA43-ECCFBD4E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empus Sans ITC" w:eastAsiaTheme="minorHAnsi" w:hAnsi="Tempus Sans ITC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B7E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9270A8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F11B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basedOn w:val="a"/>
    <w:uiPriority w:val="99"/>
    <w:rsid w:val="00431A7D"/>
    <w:pPr>
      <w:widowControl w:val="0"/>
      <w:spacing w:after="200" w:line="276" w:lineRule="auto"/>
    </w:pPr>
    <w:rPr>
      <w:rFonts w:ascii="Calibri" w:eastAsia="Calibri" w:hAnsi="Calibri" w:cs="Arial"/>
      <w:noProof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2</cp:revision>
  <dcterms:created xsi:type="dcterms:W3CDTF">2024-01-12T01:03:00Z</dcterms:created>
  <dcterms:modified xsi:type="dcterms:W3CDTF">2024-01-12T01:03:00Z</dcterms:modified>
</cp:coreProperties>
</file>